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D0" w:rsidRDefault="00E717D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spacing w:line="276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</w:rPr>
        <w:t>Modele ya Mosala Malamu:</w:t>
      </w:r>
    </w:p>
    <w:p w:rsidR="00E717D0" w:rsidRDefault="00220684">
      <w:pPr>
        <w:spacing w:line="276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</w:rPr>
        <w:t>NDENGE YA KOFUNDA MATATA &amp; FORMULAIRE</w:t>
      </w:r>
    </w:p>
    <w:p w:rsidR="00E717D0" w:rsidRDefault="00E717D0">
      <w:pPr>
        <w:spacing w:line="276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E717D0" w:rsidRDefault="00220684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/>
          <w:b/>
          <w:color w:val="000000"/>
          <w:sz w:val="28"/>
          <w:highlight w:val="lightGray"/>
          <w:u w:val="single"/>
        </w:rPr>
        <w:t>MALAKO YA KOSALELA MODELE OYO:</w:t>
      </w:r>
    </w:p>
    <w:p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</w:rPr>
      </w:pPr>
    </w:p>
    <w:p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</w:rPr>
      </w:pPr>
    </w:p>
    <w:p w:rsidR="00E717D0" w:rsidRDefault="002206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</w:rPr>
        <w:t xml:space="preserve">Ntina: </w:t>
      </w:r>
      <w:r>
        <w:rPr>
          <w:rFonts w:ascii="Arial" w:hAnsi="Arial"/>
          <w:color w:val="000000"/>
          <w:sz w:val="28"/>
          <w:szCs w:val="28"/>
        </w:rPr>
        <w:t xml:space="preserve">Modele oyo ezali kolakisa ndenge nini mobiki akoki kolanda ndenge ya kofunda matata </w:t>
      </w:r>
      <w:proofErr w:type="gramStart"/>
      <w:r>
        <w:rPr>
          <w:rFonts w:ascii="Arial" w:hAnsi="Arial"/>
          <w:color w:val="000000"/>
          <w:sz w:val="28"/>
          <w:szCs w:val="28"/>
        </w:rPr>
        <w:t>na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programme. </w:t>
      </w:r>
    </w:p>
    <w:p w:rsidR="00E717D0" w:rsidRDefault="00E71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E717D0" w:rsidRDefault="002206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Ndenge nini kosalela modele oyo: </w:t>
      </w:r>
      <w:r>
        <w:rPr>
          <w:rFonts w:ascii="Arial" w:hAnsi="Arial"/>
          <w:color w:val="000000"/>
          <w:sz w:val="28"/>
        </w:rPr>
        <w:t xml:space="preserve">Bokoki kobongisa modele oyo mpona kokokisa bamposa </w:t>
      </w:r>
      <w:proofErr w:type="gramStart"/>
      <w:r>
        <w:rPr>
          <w:rFonts w:ascii="Arial" w:hAnsi="Arial"/>
          <w:color w:val="000000"/>
          <w:sz w:val="28"/>
        </w:rPr>
        <w:t>na</w:t>
      </w:r>
      <w:proofErr w:type="gramEnd"/>
      <w:r>
        <w:rPr>
          <w:rFonts w:ascii="Arial" w:hAnsi="Arial"/>
          <w:color w:val="000000"/>
          <w:sz w:val="28"/>
        </w:rPr>
        <w:t xml:space="preserve"> bino mpe mosala bozali kosala. Bokoki kobongola maloba mpona koyokanisa yango </w:t>
      </w:r>
      <w:proofErr w:type="gramStart"/>
      <w:r>
        <w:rPr>
          <w:rFonts w:ascii="Arial" w:hAnsi="Arial"/>
          <w:color w:val="000000"/>
          <w:sz w:val="28"/>
        </w:rPr>
        <w:t>na</w:t>
      </w:r>
      <w:proofErr w:type="gramEnd"/>
      <w:r>
        <w:rPr>
          <w:rFonts w:ascii="Arial" w:hAnsi="Arial"/>
          <w:color w:val="000000"/>
          <w:sz w:val="28"/>
        </w:rPr>
        <w:t xml:space="preserve"> monoko bazosalela na programme na yo. Liboso ya kosalela modele oyo ya bosengi ndako, longola naino lokasa oyo ya malako. Lisusu, tobondeli yo </w:t>
      </w:r>
      <w:r>
        <w:rPr>
          <w:rFonts w:ascii="Arial" w:hAnsi="Arial"/>
          <w:color w:val="000000"/>
          <w:sz w:val="28"/>
          <w:szCs w:val="28"/>
          <w:highlight w:val="lightGray"/>
        </w:rPr>
        <w:t xml:space="preserve">olongola makambo nyonso </w:t>
      </w:r>
      <w:proofErr w:type="gramStart"/>
      <w:r>
        <w:rPr>
          <w:rFonts w:ascii="Arial" w:hAnsi="Arial"/>
          <w:color w:val="000000"/>
          <w:sz w:val="28"/>
          <w:szCs w:val="28"/>
          <w:highlight w:val="lightGray"/>
        </w:rPr>
        <w:t>na</w:t>
      </w:r>
      <w:proofErr w:type="gramEnd"/>
      <w:r>
        <w:rPr>
          <w:rFonts w:ascii="Arial" w:hAnsi="Arial"/>
          <w:color w:val="000000"/>
          <w:sz w:val="28"/>
          <w:szCs w:val="28"/>
          <w:highlight w:val="lightGray"/>
        </w:rPr>
        <w:t xml:space="preserve"> gris</w:t>
      </w:r>
      <w:r>
        <w:rPr>
          <w:rFonts w:ascii="Arial" w:hAnsi="Arial"/>
          <w:color w:val="000000"/>
          <w:sz w:val="28"/>
        </w:rPr>
        <w:t xml:space="preserve">. </w:t>
      </w:r>
      <w:r>
        <w:rPr>
          <w:rFonts w:ascii="Arial" w:hAnsi="Arial"/>
          <w:color w:val="000000"/>
          <w:sz w:val="28"/>
          <w:szCs w:val="28"/>
          <w:highlight w:val="yellow"/>
        </w:rPr>
        <w:t xml:space="preserve">Bobosana </w:t>
      </w:r>
      <w:proofErr w:type="gramStart"/>
      <w:r>
        <w:rPr>
          <w:rFonts w:ascii="Arial" w:hAnsi="Arial"/>
          <w:color w:val="000000"/>
          <w:sz w:val="28"/>
          <w:szCs w:val="28"/>
          <w:highlight w:val="yellow"/>
        </w:rPr>
        <w:t>te</w:t>
      </w:r>
      <w:proofErr w:type="gramEnd"/>
      <w:r>
        <w:rPr>
          <w:rFonts w:ascii="Arial" w:hAnsi="Arial"/>
          <w:color w:val="000000"/>
          <w:sz w:val="28"/>
          <w:szCs w:val="28"/>
          <w:highlight w:val="yellow"/>
        </w:rPr>
        <w:t xml:space="preserve"> kokoma bansango na yo ya programme oyo na esika ya makomi nyonso ya langi</w:t>
      </w:r>
      <w:r>
        <w:rPr>
          <w:rFonts w:ascii="Arial" w:hAnsi="Arial"/>
          <w:color w:val="000000"/>
          <w:sz w:val="28"/>
        </w:rPr>
        <w:t xml:space="preserve">. </w:t>
      </w:r>
    </w:p>
    <w:p w:rsidR="00E717D0" w:rsidRDefault="00E71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E717D0" w:rsidRDefault="00E717D0">
      <w:pP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:rsidR="00416371" w:rsidRDefault="00416371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:rsidR="00E717D0" w:rsidRDefault="00220684">
      <w:pPr>
        <w:spacing w:line="276" w:lineRule="auto"/>
        <w:ind w:left="1" w:hanging="3"/>
        <w:rPr>
          <w:b/>
          <w:color w:val="000000"/>
          <w:sz w:val="28"/>
          <w:szCs w:val="28"/>
          <w:u w:val="single"/>
        </w:rPr>
      </w:pPr>
      <w:r>
        <w:rPr>
          <w:rFonts w:ascii="Arial" w:hAnsi="Arial"/>
          <w:b/>
          <w:color w:val="000000"/>
          <w:sz w:val="28"/>
          <w:highlight w:val="lightGray"/>
          <w:u w:val="single"/>
        </w:rPr>
        <w:lastRenderedPageBreak/>
        <w:t>EBANDELI YA MODELE</w:t>
      </w:r>
    </w:p>
    <w:p w:rsidR="00E717D0" w:rsidRDefault="00E717D0">
      <w:pPr>
        <w:spacing w:line="276" w:lineRule="auto"/>
        <w:ind w:left="1" w:hanging="3"/>
        <w:jc w:val="center"/>
        <w:rPr>
          <w:b/>
          <w:sz w:val="28"/>
          <w:szCs w:val="28"/>
          <w:u w:val="single"/>
        </w:rPr>
      </w:pPr>
    </w:p>
    <w:p w:rsidR="00E717D0" w:rsidRDefault="002206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Arial" w:eastAsia="Arial" w:hAnsi="Arial" w:cs="Arial"/>
          <w:i/>
          <w:color w:val="4F81BD"/>
          <w:sz w:val="28"/>
          <w:szCs w:val="28"/>
        </w:rPr>
      </w:pPr>
      <w:r>
        <w:rPr>
          <w:rFonts w:ascii="Arial" w:hAnsi="Arial"/>
          <w:i/>
          <w:color w:val="4F81BD"/>
          <w:sz w:val="28"/>
          <w:highlight w:val="yellow"/>
        </w:rPr>
        <w:t>[MUTU ESENGELI NA MOKANDA YA AGENCE]</w:t>
      </w:r>
    </w:p>
    <w:p w:rsidR="00E717D0" w:rsidRDefault="00E717D0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:rsidR="00E717D0" w:rsidRDefault="00220684">
      <w:pPr>
        <w:spacing w:line="276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</w:rPr>
        <w:t>PROCESSUS YA MATATA</w:t>
      </w:r>
    </w:p>
    <w:p w:rsidR="00E717D0" w:rsidRDefault="00E717D0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spacing w:line="276" w:lineRule="auto"/>
        <w:ind w:left="1" w:hanging="3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u w:val="single"/>
        </w:rPr>
        <w:t>Matata ezali Nini?</w:t>
      </w:r>
    </w:p>
    <w:p w:rsidR="00E717D0" w:rsidRDefault="00220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 xml:space="preserve">Na esika nyonso oyo bato bazali kofanda esika moko, koswana, kolelalela, mpe mitungisa ekoki kobima. Makambo oyo tobengaka yango matata. Ekoki kozala kati </w:t>
      </w:r>
      <w:proofErr w:type="gramStart"/>
      <w:r>
        <w:rPr>
          <w:rFonts w:ascii="Arial" w:hAnsi="Arial"/>
          <w:color w:val="000000"/>
          <w:sz w:val="28"/>
        </w:rPr>
        <w:t>na</w:t>
      </w:r>
      <w:proofErr w:type="gramEnd"/>
      <w:r>
        <w:rPr>
          <w:rFonts w:ascii="Arial" w:hAnsi="Arial"/>
          <w:color w:val="000000"/>
          <w:sz w:val="28"/>
        </w:rPr>
        <w:t xml:space="preserve"> moto moko mpe moto mosusu. Ekoki kozala kati </w:t>
      </w:r>
      <w:proofErr w:type="gramStart"/>
      <w:r>
        <w:rPr>
          <w:rFonts w:ascii="Arial" w:hAnsi="Arial"/>
          <w:color w:val="000000"/>
          <w:sz w:val="28"/>
        </w:rPr>
        <w:t>na</w:t>
      </w:r>
      <w:proofErr w:type="gramEnd"/>
      <w:r>
        <w:rPr>
          <w:rFonts w:ascii="Arial" w:hAnsi="Arial"/>
          <w:color w:val="000000"/>
          <w:sz w:val="28"/>
        </w:rPr>
        <w:t xml:space="preserve"> mabota to basali. Ekoki kotalela mibeko to mitindo ya kolanda. </w:t>
      </w:r>
    </w:p>
    <w:p w:rsidR="007F6589" w:rsidRPr="007F6589" w:rsidRDefault="00220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 xml:space="preserve">Processus ya matata ezali kopesa yo makoki ya kofunda matata to mitungisi </w:t>
      </w:r>
      <w:proofErr w:type="gramStart"/>
      <w:r>
        <w:rPr>
          <w:rFonts w:ascii="Arial" w:hAnsi="Arial"/>
          <w:color w:val="000000"/>
          <w:sz w:val="28"/>
        </w:rPr>
        <w:t>na</w:t>
      </w:r>
      <w:proofErr w:type="gramEnd"/>
      <w:r>
        <w:rPr>
          <w:rFonts w:ascii="Arial" w:hAnsi="Arial"/>
          <w:color w:val="000000"/>
          <w:sz w:val="28"/>
        </w:rPr>
        <w:t xml:space="preserve"> yo. Ezali kopesa yo esika bayoka yo. Mpe ezali kopesa yo libaku </w:t>
      </w:r>
      <w:proofErr w:type="spellStart"/>
      <w:r>
        <w:rPr>
          <w:rFonts w:ascii="Arial" w:hAnsi="Arial"/>
          <w:color w:val="000000"/>
          <w:sz w:val="28"/>
        </w:rPr>
        <w:t>malamu</w:t>
      </w:r>
      <w:proofErr w:type="spellEnd"/>
      <w:r>
        <w:rPr>
          <w:rFonts w:ascii="Arial" w:hAnsi="Arial"/>
          <w:color w:val="000000"/>
          <w:sz w:val="28"/>
        </w:rPr>
        <w:t xml:space="preserve"> </w:t>
      </w:r>
      <w:proofErr w:type="spellStart"/>
      <w:r>
        <w:rPr>
          <w:rFonts w:ascii="Arial" w:hAnsi="Arial"/>
          <w:color w:val="000000"/>
          <w:sz w:val="28"/>
        </w:rPr>
        <w:t>ya</w:t>
      </w:r>
      <w:proofErr w:type="spellEnd"/>
      <w:r>
        <w:rPr>
          <w:rFonts w:ascii="Arial" w:hAnsi="Arial"/>
          <w:color w:val="000000"/>
          <w:sz w:val="28"/>
        </w:rPr>
        <w:t xml:space="preserve"> </w:t>
      </w:r>
      <w:proofErr w:type="spellStart"/>
      <w:r>
        <w:rPr>
          <w:rFonts w:ascii="Arial" w:hAnsi="Arial"/>
          <w:color w:val="000000"/>
          <w:sz w:val="28"/>
        </w:rPr>
        <w:t>kobongisa</w:t>
      </w:r>
      <w:proofErr w:type="spellEnd"/>
      <w:r>
        <w:rPr>
          <w:rFonts w:ascii="Arial" w:hAnsi="Arial"/>
          <w:color w:val="000000"/>
          <w:sz w:val="28"/>
        </w:rPr>
        <w:t xml:space="preserve"> </w:t>
      </w:r>
      <w:proofErr w:type="spellStart"/>
      <w:r>
        <w:rPr>
          <w:rFonts w:ascii="Arial" w:hAnsi="Arial"/>
          <w:color w:val="000000"/>
          <w:sz w:val="28"/>
        </w:rPr>
        <w:t>makambo</w:t>
      </w:r>
      <w:proofErr w:type="spellEnd"/>
      <w:r>
        <w:rPr>
          <w:rFonts w:ascii="Arial" w:hAnsi="Arial"/>
          <w:color w:val="000000"/>
          <w:sz w:val="28"/>
        </w:rPr>
        <w:t>.</w:t>
      </w:r>
    </w:p>
    <w:p w:rsidR="00E717D0" w:rsidRPr="007F6589" w:rsidRDefault="00E717D0" w:rsidP="007F65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0" w:firstLine="0"/>
        <w:rPr>
          <w:rFonts w:ascii="Arial" w:eastAsia="Arial" w:hAnsi="Arial" w:cs="Arial"/>
          <w:color w:val="000000"/>
          <w:sz w:val="12"/>
          <w:szCs w:val="28"/>
        </w:rPr>
      </w:pPr>
    </w:p>
    <w:p w:rsidR="00E717D0" w:rsidRDefault="00220684">
      <w:pPr>
        <w:spacing w:line="276" w:lineRule="auto"/>
        <w:ind w:left="1" w:hanging="3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Lotomo </w:t>
      </w:r>
      <w:proofErr w:type="gramStart"/>
      <w:r>
        <w:rPr>
          <w:rFonts w:ascii="Arial" w:hAnsi="Arial"/>
          <w:b/>
          <w:sz w:val="28"/>
          <w:u w:val="single"/>
        </w:rPr>
        <w:t>na</w:t>
      </w:r>
      <w:proofErr w:type="gramEnd"/>
      <w:r>
        <w:rPr>
          <w:rFonts w:ascii="Arial" w:hAnsi="Arial"/>
          <w:b/>
          <w:sz w:val="28"/>
          <w:u w:val="single"/>
        </w:rPr>
        <w:t xml:space="preserve"> yo ezali nini? </w:t>
      </w:r>
    </w:p>
    <w:p w:rsidR="00E717D0" w:rsidRDefault="00220684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Kati ya processus ya matata, ozali </w:t>
      </w:r>
      <w:proofErr w:type="gramStart"/>
      <w:r>
        <w:rPr>
          <w:rFonts w:ascii="Arial" w:hAnsi="Arial"/>
          <w:sz w:val="28"/>
        </w:rPr>
        <w:t>na</w:t>
      </w:r>
      <w:proofErr w:type="gramEnd"/>
      <w:r>
        <w:rPr>
          <w:rFonts w:ascii="Arial" w:hAnsi="Arial"/>
          <w:sz w:val="28"/>
        </w:rPr>
        <w:t xml:space="preserve"> balotomo oyo:</w:t>
      </w:r>
    </w:p>
    <w:p w:rsidR="00E717D0" w:rsidRDefault="00220684">
      <w:pPr>
        <w:numPr>
          <w:ilvl w:val="0"/>
          <w:numId w:val="1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Bazwa </w:t>
      </w:r>
      <w:proofErr w:type="gramStart"/>
      <w:r>
        <w:rPr>
          <w:rFonts w:ascii="Arial" w:hAnsi="Arial"/>
          <w:sz w:val="28"/>
        </w:rPr>
        <w:t>na</w:t>
      </w:r>
      <w:proofErr w:type="gramEnd"/>
      <w:r>
        <w:rPr>
          <w:rFonts w:ascii="Arial" w:hAnsi="Arial"/>
          <w:sz w:val="28"/>
        </w:rPr>
        <w:t xml:space="preserve"> ntina likambo na yo. Bapesa yo eyano na bosembo mpe na ngonga malamu; </w:t>
      </w:r>
    </w:p>
    <w:p w:rsidR="00E717D0" w:rsidRDefault="00220684">
      <w:pPr>
        <w:numPr>
          <w:ilvl w:val="0"/>
          <w:numId w:val="1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Bonkuku na masolo nyonso (makomi, maloba, mpe e-mail) Babatela bonkuku na yo ntango nyonso; </w:t>
      </w:r>
    </w:p>
    <w:p w:rsidR="00E717D0" w:rsidRDefault="00220684">
      <w:pPr>
        <w:numPr>
          <w:ilvl w:val="0"/>
          <w:numId w:val="1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Bapesa yo bakopi ya makambo nyonso etali matata na yo (makomi to enregistrema);</w:t>
      </w:r>
    </w:p>
    <w:p w:rsidR="00E717D0" w:rsidRDefault="00220684">
      <w:pPr>
        <w:numPr>
          <w:ilvl w:val="0"/>
          <w:numId w:val="1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Kosenga lisungi libanda ya bituluku lokola bitulutu ya bavoka mpona:</w:t>
      </w:r>
    </w:p>
    <w:p w:rsidR="00E717D0" w:rsidRDefault="00220684">
      <w:pPr>
        <w:numPr>
          <w:ilvl w:val="1"/>
          <w:numId w:val="1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 balotomo ya basivile, </w:t>
      </w:r>
    </w:p>
    <w:p w:rsidR="00E717D0" w:rsidRDefault="00220684">
      <w:pPr>
        <w:numPr>
          <w:ilvl w:val="1"/>
          <w:numId w:val="1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balotomo ya mofuteli, </w:t>
      </w:r>
    </w:p>
    <w:p w:rsidR="00E717D0" w:rsidRDefault="00220684">
      <w:pPr>
        <w:numPr>
          <w:ilvl w:val="1"/>
          <w:numId w:val="1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anti-discrimination na ndako mpe misala ya lisungi; mpe</w:t>
      </w:r>
    </w:p>
    <w:p w:rsidR="00E717D0" w:rsidRDefault="00220684">
      <w:pPr>
        <w:numPr>
          <w:ilvl w:val="0"/>
          <w:numId w:val="1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Koyeba ete esengeli </w:t>
      </w:r>
      <w:proofErr w:type="gramStart"/>
      <w:r>
        <w:rPr>
          <w:rFonts w:ascii="Arial" w:hAnsi="Arial"/>
          <w:sz w:val="28"/>
        </w:rPr>
        <w:t>te</w:t>
      </w:r>
      <w:proofErr w:type="gramEnd"/>
      <w:r>
        <w:rPr>
          <w:rFonts w:ascii="Arial" w:hAnsi="Arial"/>
          <w:sz w:val="28"/>
        </w:rPr>
        <w:t xml:space="preserve"> obima to obungisa lisungi kaka mpona otomboli likambo ya matata.</w:t>
      </w:r>
    </w:p>
    <w:p w:rsidR="00E717D0" w:rsidRPr="007F6589" w:rsidRDefault="00E717D0">
      <w:pPr>
        <w:spacing w:line="276" w:lineRule="auto"/>
        <w:rPr>
          <w:rFonts w:ascii="Arial" w:eastAsia="Arial" w:hAnsi="Arial" w:cs="Arial"/>
          <w:sz w:val="12"/>
          <w:szCs w:val="28"/>
        </w:rPr>
      </w:pPr>
    </w:p>
    <w:p w:rsidR="00E717D0" w:rsidRDefault="00220684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Kasi </w:t>
      </w:r>
      <w:proofErr w:type="gramStart"/>
      <w:r>
        <w:rPr>
          <w:rFonts w:ascii="Arial" w:hAnsi="Arial"/>
          <w:b/>
          <w:sz w:val="28"/>
          <w:u w:val="single"/>
        </w:rPr>
        <w:t>te</w:t>
      </w:r>
      <w:proofErr w:type="gramEnd"/>
      <w:r>
        <w:rPr>
          <w:rFonts w:ascii="Arial" w:hAnsi="Arial"/>
          <w:b/>
          <w:sz w:val="28"/>
          <w:u w:val="single"/>
        </w:rPr>
        <w:t>:</w:t>
      </w:r>
    </w:p>
    <w:p w:rsidR="00E717D0" w:rsidRDefault="00220684">
      <w:pPr>
        <w:numPr>
          <w:ilvl w:val="0"/>
          <w:numId w:val="3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Tosengi ete makambo ya matata nyonso ezala </w:t>
      </w:r>
      <w:proofErr w:type="gramStart"/>
      <w:r>
        <w:rPr>
          <w:rFonts w:ascii="Arial" w:hAnsi="Arial"/>
          <w:sz w:val="28"/>
        </w:rPr>
        <w:t>na</w:t>
      </w:r>
      <w:proofErr w:type="gramEnd"/>
      <w:r>
        <w:rPr>
          <w:rFonts w:ascii="Arial" w:hAnsi="Arial"/>
          <w:sz w:val="28"/>
        </w:rPr>
        <w:t xml:space="preserve"> lapolo ya kokoma na moto kaka moko, na etuluku ya bato te. Kasi, babiki bakoki kosangana </w:t>
      </w:r>
      <w:proofErr w:type="gramStart"/>
      <w:r>
        <w:rPr>
          <w:rFonts w:ascii="Arial" w:hAnsi="Arial"/>
          <w:sz w:val="28"/>
        </w:rPr>
        <w:t>na</w:t>
      </w:r>
      <w:proofErr w:type="gramEnd"/>
      <w:r>
        <w:rPr>
          <w:rFonts w:ascii="Arial" w:hAnsi="Arial"/>
          <w:sz w:val="28"/>
        </w:rPr>
        <w:t xml:space="preserve"> bituluku na bavoka mpona </w:t>
      </w:r>
      <w:proofErr w:type="spellStart"/>
      <w:r>
        <w:rPr>
          <w:rFonts w:ascii="Arial" w:hAnsi="Arial"/>
          <w:sz w:val="28"/>
        </w:rPr>
        <w:t>kosolola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likambo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wana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moko</w:t>
      </w:r>
      <w:proofErr w:type="spellEnd"/>
      <w:r>
        <w:rPr>
          <w:rFonts w:ascii="Arial" w:hAnsi="Arial"/>
          <w:sz w:val="28"/>
        </w:rPr>
        <w:t>.</w:t>
      </w:r>
      <w:r w:rsidR="007F6589">
        <w:rPr>
          <w:rFonts w:ascii="Arial" w:hAnsi="Arial"/>
          <w:sz w:val="28"/>
        </w:rPr>
        <w:t xml:space="preserve"> </w:t>
      </w:r>
    </w:p>
    <w:p w:rsidR="00E717D0" w:rsidRDefault="00220684">
      <w:pPr>
        <w:numPr>
          <w:ilvl w:val="0"/>
          <w:numId w:val="3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Mpona kopesa eyano ya malamu </w:t>
      </w:r>
      <w:proofErr w:type="gramStart"/>
      <w:r>
        <w:rPr>
          <w:rFonts w:ascii="Arial" w:hAnsi="Arial"/>
          <w:sz w:val="28"/>
        </w:rPr>
        <w:t>na</w:t>
      </w:r>
      <w:proofErr w:type="gramEnd"/>
      <w:r>
        <w:rPr>
          <w:rFonts w:ascii="Arial" w:hAnsi="Arial"/>
          <w:sz w:val="28"/>
        </w:rPr>
        <w:t xml:space="preserve"> likambo nyonso ya mbalakata etali libateli, ntango mosusu tokoki te kolande matambe ekomami awa na nse. </w:t>
      </w:r>
    </w:p>
    <w:p w:rsidR="00E717D0" w:rsidRPr="00416371" w:rsidRDefault="00220684" w:rsidP="00416371">
      <w:pPr>
        <w:spacing w:line="240" w:lineRule="auto"/>
        <w:ind w:left="0" w:hanging="2"/>
        <w:jc w:val="center"/>
        <w:rPr>
          <w:rFonts w:ascii="Arial" w:eastAsia="Arial" w:hAnsi="Arial" w:cs="Arial"/>
          <w:sz w:val="28"/>
          <w:szCs w:val="28"/>
        </w:rPr>
      </w:pPr>
      <w:r>
        <w:br w:type="page"/>
      </w:r>
      <w:r>
        <w:rPr>
          <w:rFonts w:ascii="Arial" w:hAnsi="Arial"/>
          <w:b/>
          <w:sz w:val="28"/>
          <w:u w:val="single"/>
        </w:rPr>
        <w:lastRenderedPageBreak/>
        <w:t>Processus ya Matata: Na Bato Misusu ya programme</w:t>
      </w:r>
    </w:p>
    <w:p w:rsidR="00E717D0" w:rsidRDefault="00E717D0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:rsidR="00E717D0" w:rsidRDefault="00220684">
      <w:pPr>
        <w:tabs>
          <w:tab w:val="left" w:pos="1086"/>
        </w:tabs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127000</wp:posOffset>
                </wp:positionV>
                <wp:extent cx="6230344" cy="615812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5591" y="3476857"/>
                          <a:ext cx="6220819" cy="606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17D0" w:rsidRDefault="00220684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</w:rPr>
                              <w:t>Litambe ya Liboso: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Luka kosolola miso-miso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moto oyo ozali na likambo na </w:t>
                            </w:r>
                          </w:p>
                          <w:p w:rsidR="00E717D0" w:rsidRDefault="00220684">
                            <w:pPr>
                              <w:spacing w:line="240" w:lineRule="auto"/>
                              <w:ind w:left="1" w:hanging="3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ye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. Soki oyo esungi likambo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yo te, leka na Litambe ya Mibale.</w:t>
                            </w:r>
                          </w:p>
                          <w:p w:rsidR="00E717D0" w:rsidRDefault="00E717D0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w:rsidR="00E717D0" w:rsidRDefault="00E717D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left:0;text-align:left;margin-left:11pt;margin-top:10pt;width:490.6pt;height:4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bOMAIAAGgEAAAOAAAAZHJzL2Uyb0RvYy54bWysVNuO0zAQfUfiHyy/s0mzbbeNmq7QliKk&#10;FVux8AFTx0ks+YbtNunfM3bKtgtISIg8ODPJ5Mw5c8nqflCSHLnzwuiKTm5ySrhmpha6rei3r9t3&#10;C0p8AF2DNJpX9MQ9vV+/fbPqbckL0xlZc0cQRPuytxXtQrBllnnWcQX+xliu8WVjnIKArmuz2kGP&#10;6EpmRZ7Ps9642jrDuPf4dDO+pOuE3zSchaem8TwQWVHkFtLp0rmPZ7ZeQdk6sJ1gZxrwDywUCI1J&#10;X6A2EIAcnPgNSgnmjDdNuGFGZaZpBONJA6qZ5L+oee7A8qQFi+PtS5n8/4Nln487R0Rd0emMEg0K&#10;e/QFqwa6lZzgMyxQb32Jcc92586eRzOqHRqn4h11kKGiRXE7my0nlJwqeju9my9md2OB+RAIw4B5&#10;UeSLyZIShhHzfF4sUkB2QbLOh4/cKBKNijqkkuoKx0cfMDuG/gyJib2Rot4KKZPj2v2DdOQI2Oxt&#10;umJ6/ORVmNSkr+hyVqBgBjhzjYSAprJYBa/blO/VF/4aOE/Xn4AjsQ34biSQEEb5zhx0jUyg7DjU&#10;H3RNwslioTWuBI1kvKJEclwgNFJcACH/HofKpEaBsUFjS6IVhv2AINHcm/qE7fWWbQWSewQfduBw&#10;wLFHPQ49Jvx+AIck5CeNU7WcTGNVwrXjrp39tQOadQZ3iQVHyeg8hLRbUao27w/BNCJ17ULmTBfH&#10;OXXmvHpxX679FHX5Qax/AAAA//8DAFBLAwQUAAYACAAAACEAWd3cYNwAAAAKAQAADwAAAGRycy9k&#10;b3ducmV2LnhtbEyPQU/DMAyF70j8h8hI3FiyIo2pNJ3QBFx22pg4e63bVGucrsm28u/xTnB6tp71&#10;/L1iNfleXWiMXWAL85kBRVyFuuPWwv7r42kJKibkGvvAZOGHIqzK+7sC8zpceUuXXWqVhHDM0YJL&#10;aci1jpUjj3EWBmLxmjB6TLKOra5HvEq473VmzEJ77Fg+OBxo7ag67s7eQrPhz+Z78z41xi3dcbs+&#10;0QJP1j4+TG+voBJN6e8YbviCDqUwHcKZ66h6C1kmVZKoEb35xjxnoA4yzV8M6LLQ/yuUvwAAAP//&#10;AwBQSwECLQAUAAYACAAAACEAtoM4kv4AAADhAQAAEwAAAAAAAAAAAAAAAAAAAAAAW0NvbnRlbnRf&#10;VHlwZXNdLnhtbFBLAQItABQABgAIAAAAIQA4/SH/1gAAAJQBAAALAAAAAAAAAAAAAAAAAC8BAABf&#10;cmVscy8ucmVsc1BLAQItABQABgAIAAAAIQDwyKbOMAIAAGgEAAAOAAAAAAAAAAAAAAAAAC4CAABk&#10;cnMvZTJvRG9jLnhtbFBLAQItABQABgAIAAAAIQBZ3dxg3AAAAAoBAAAPAAAAAAAAAAAAAAAAAIoE&#10;AABkcnMvZG93bnJldi54bWxQSwUGAAAAAAQABADzAAAAkw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E717D0" w:rsidRDefault="00220684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</w:rPr>
                        <w:t>Litambe ya Liboso: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Luka kosolola miso-miso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moto oyo ozali na likambo na </w:t>
                      </w:r>
                    </w:p>
                    <w:p w:rsidR="00E717D0" w:rsidRDefault="00220684">
                      <w:pPr>
                        <w:spacing w:line="240" w:lineRule="auto"/>
                        <w:ind w:left="1" w:hanging="3"/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ye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. Soki oyo esungi likambo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yo te, leka na Litambe ya Mibale.</w:t>
                      </w:r>
                    </w:p>
                    <w:p w:rsidR="00E717D0" w:rsidRDefault="00E717D0">
                      <w:pPr>
                        <w:spacing w:line="275" w:lineRule="auto"/>
                        <w:ind w:left="0" w:hanging="2"/>
                        <w:jc w:val="center"/>
                      </w:pPr>
                    </w:p>
                    <w:p w:rsidR="00E717D0" w:rsidRDefault="00E717D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127000</wp:posOffset>
                </wp:positionV>
                <wp:extent cx="25400" cy="428353"/>
                <wp:effectExtent l="0" t="0" r="0" b="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65824"/>
                          <a:ext cx="0" cy="428353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127000</wp:posOffset>
                </wp:positionV>
                <wp:extent cx="25400" cy="428353"/>
                <wp:effectExtent b="0" l="0" r="0" t="0"/>
                <wp:wrapNone/>
                <wp:docPr id="4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283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142874</wp:posOffset>
                </wp:positionV>
                <wp:extent cx="6171565" cy="2047875"/>
                <wp:effectExtent l="0" t="0" r="1968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56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17D0" w:rsidRDefault="00220684">
                            <w:pPr>
                              <w:spacing w:line="275" w:lineRule="auto"/>
                              <w:ind w:left="1" w:hanging="3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</w:rPr>
                              <w:t>Litambe ya Mibale: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Solola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avoka na yo to na mokambi ya programme na likambo yango. Mosali ya programme akobongisa “boyokanisi.”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Wana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ezali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likita</w:t>
                            </w:r>
                            <w:proofErr w:type="spellEnd"/>
                            <w:r w:rsidR="007F6589"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bato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nyonso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kati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ya likambo. Likita yango ekozala mpe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“moto ya misato,”to moto oyo azali kati ya likambo te. Moto ya misato akosunga bangambo nyonso mibale mpona komeka kobongisa likambo. Kokata likambo ekoki kosalema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bangambo nyonso misato kati na mikolo 3 ya kosolola na mosali ya program. Soki oyo esungi likambo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yo te, leka na Litambe Misato.</w:t>
                            </w:r>
                          </w:p>
                          <w:p w:rsidR="00E717D0" w:rsidRDefault="00E717D0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margin-left:10.2pt;margin-top:11.25pt;width:485.9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GeIwIAAGQEAAAOAAAAZHJzL2Uyb0RvYy54bWysVNuO0zAQfUfiHyy/0yRVL7tR0xXaUoS0&#10;goqFD5g6TmLJN2y3Sf+esdNtu4CEhMiDM2NPzpw548nqYVCSHLnzwuiKFpOcEq6ZqYVuK/r92/bd&#10;HSU+gK5BGs0reuKePqzfvln1tuRT0xlZc0cQRPuytxXtQrBllnnWcQV+YizXeNgYpyCg69qsdtAj&#10;upLZNM8XWW9cbZ1h3Hvc3YyHdJ3wm4az8KVpPA9EVhS5hbS6tO7jmq1XULYObCfYmQb8AwsFQmPS&#10;C9QGApCDE79BKcGc8aYJE2ZUZppGMJ5qwGqK/JdqnjuwPNWC4nh7kcn/P1j2+bhzRNQVnS0o0aCw&#10;R19RNdCt5AT3UKDe+hLjnu3OnT2PZqx2aJyKb6yDDEnU00VUPgTCcHNRLIv5Yk4Jw7NpPlveLecR&#10;Nbt+bp0PH7lRJBoVdZg/iQnHJx/G0JeQmM0bKeqtkDI5rt0/SkeOgB3epueM/ipMatJX9H4+jUQA&#10;L1ojIaCpLJbudZvyvfrC3wLn6fkTcCS2Ad+NBBJCDIPSmYOuk9VxqD/omoSTRXU1zgGNZLyiRHKc&#10;GjRSXAAh/x6HukmN8sWujH2IVhj2Q2pjEbHizt7UJ2ytt2wrkOMT+LADh5e7wOx44THvjwM45CI/&#10;abxR98UsihNuHXfr7G8d0KwzOEcsOEpG5zGkuYq1a/P+EEwjUvOuZM6s8Sqn9p/HLs7KrZ+irj+H&#10;9U8AAAD//wMAUEsDBBQABgAIAAAAIQDcF9GZ3gAAAAkBAAAPAAAAZHJzL2Rvd25yZXYueG1sTI/N&#10;TsMwEITvSLyDtUjcqE36ozbEqVAFXHpqQZy38SaOGq/T2G3D22NO9DRazWjm22I9uk5caAitZw3P&#10;EwWCuPKm5UbD1+f70xJEiMgGO8+k4YcCrMv7uwJz46+8o8s+NiKVcMhRg42xz6UMlSWHYeJ74uTV&#10;fnAY0zk00gx4TeWuk5lSC+mw5bRgsaeNpeq4PzsN9ZY/6u/t21gru7TH3eZECzxp/fgwvr6AiDTG&#10;/zD84Sd0KBPTwZ/ZBNFpyNQsJZNmcxDJX62yKYiDhulsrkCWhbz9oPwFAAD//wMAUEsBAi0AFAAG&#10;AAgAAAAhALaDOJL+AAAA4QEAABMAAAAAAAAAAAAAAAAAAAAAAFtDb250ZW50X1R5cGVzXS54bWxQ&#10;SwECLQAUAAYACAAAACEAOP0h/9YAAACUAQAACwAAAAAAAAAAAAAAAAAvAQAAX3JlbHMvLnJlbHNQ&#10;SwECLQAUAAYACAAAACEAmNrxniMCAABkBAAADgAAAAAAAAAAAAAAAAAuAgAAZHJzL2Uyb0RvYy54&#10;bWxQSwECLQAUAAYACAAAACEA3BfRmd4AAAAJAQAADwAAAAAAAAAAAAAAAAB9BAAAZHJzL2Rvd25y&#10;ZXYueG1sUEsFBgAAAAAEAAQA8wAAAIg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E717D0" w:rsidRDefault="00220684">
                      <w:pPr>
                        <w:spacing w:line="275" w:lineRule="auto"/>
                        <w:ind w:left="1" w:hanging="3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</w:rPr>
                        <w:t>Litambe ya Mibale: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Solola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avoka na yo to na mokambi ya programme na likambo yango. Mosali ya programme akobongisa “boyokanisi.”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Wana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ezali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likita</w:t>
                      </w:r>
                      <w:proofErr w:type="spellEnd"/>
                      <w:r w:rsidR="007F6589"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bato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nyonso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kati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ya likambo. Likita yango ekozala mpe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“moto ya misato,”to moto oyo azali kati ya likambo te. Moto ya misato akosunga bangambo nyonso mibale mpona komeka kobongisa likambo. Kokata likambo ekoki kosalema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bangambo nyonso misato kati na mikolo 3 ya kosolola na mosali ya program. Soki oyo esungi likambo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yo te, leka na Litambe Misato.</w:t>
                      </w:r>
                    </w:p>
                    <w:p w:rsidR="00E717D0" w:rsidRDefault="00E717D0">
                      <w:pPr>
                        <w:spacing w:line="275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7F6589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2966721</wp:posOffset>
                </wp:positionH>
                <wp:positionV relativeFrom="paragraph">
                  <wp:posOffset>113664</wp:posOffset>
                </wp:positionV>
                <wp:extent cx="45719" cy="227965"/>
                <wp:effectExtent l="38100" t="0" r="69215" b="5778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796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D97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233.6pt;margin-top:8.95pt;width:3.6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HkA6gEAAMEDAAAOAAAAZHJzL2Uyb0RvYy54bWysU9tu2zAMfR+wfxD0vtjOmnY14hRDsu5l&#10;2AJ0+wBWkm0BuoFS4+TvRylussvbsBeJIg9vh9T64WgNOyiM2ruON4uaM+WEl9oNHf/x/fHdB85i&#10;AifBeKc6flKRP2zevllPoVVLP3ojFTIK4mI7hY6PKYW2qqIYlYW48EE5MvYeLSR64lBJhImiW1Mt&#10;6/q2mjzKgF6oGEm7Oxv5psTveyXSt76PKjHTcaotlRPL+ZzParOGdkAIoxZzGfAPVVjQjpJeQu0g&#10;AXtB/VcoqwX66Pu0EN5Wvu+1UKUH6qap/+jmaYSgSi9ETgwXmuL/Cyu+HvbItOz4e5qUA0szekoI&#10;ehgT+4joJ7b1zhGPHhlBiK8pxJbctm6P8yuGPebmjz3afFNb7Fg4Pl04VsfEBClvVnfNPWeCLMvl&#10;3f3tKoesrr4BY/qsvGVZ6Hica7kU0RSa4fAlprPjq0NO7PyjNob00BrHJkqxuqlp7AJotXoDiUQb&#10;qNnohhIneqNl9skuZenU1iA7AK0LCKFcaub6fkPmnDuI4xlYTBkGLfoXJ4s0KpCfnGTpFIhSR8vP&#10;c0HRcmYUfRUSCi6BNldcQg1uMGesVXIGZ4nQRJNxdOUJnDnP0rOXpzKKoqc9KcB5p/Mi/vou3tef&#10;t/kJAAD//wMAUEsDBBQABgAIAAAAIQAkg5bz4gAAAAkBAAAPAAAAZHJzL2Rvd25yZXYueG1sTI9d&#10;S8NAEEXfBf/DMoIvYjfGNKkxm1JEQREK1g/6uMlOk2B2Nma3bfz3jk/6ONzDvWeK5WR7ccDRd44U&#10;XM0iEEi1Mx01Ct5eHy4XIHzQZHTvCBV8o4dleXpS6Ny4I73gYRMawSXkc62gDWHIpfR1i1b7mRuQ&#10;ONu50erA59hIM+ojl9texlGUSqs74oVWD3jXYv252VsFq/nH9v05flpXjxfrdNp+hXuzC0qdn02r&#10;WxABp/AHw68+q0PJTpXbk/GiV5CkWcwoB9kNCAaSLElAVArm1wuQZSH/f1D+AAAA//8DAFBLAQIt&#10;ABQABgAIAAAAIQC2gziS/gAAAOEBAAATAAAAAAAAAAAAAAAAAAAAAABbQ29udGVudF9UeXBlc10u&#10;eG1sUEsBAi0AFAAGAAgAAAAhADj9If/WAAAAlAEAAAsAAAAAAAAAAAAAAAAALwEAAF9yZWxzLy5y&#10;ZWxzUEsBAi0AFAAGAAgAAAAhAHi4eQDqAQAAwQMAAA4AAAAAAAAAAAAAAAAALgIAAGRycy9lMm9E&#10;b2MueG1sUEsBAi0AFAAGAAgAAAAhACSDlvPiAAAACQEAAA8AAAAAAAAAAAAAAAAARAQAAGRycy9k&#10;b3ducmV2LnhtbFBLBQYAAAAABAAEAPMAAABTBQAAAAA=&#10;" strokecolor="#4f81bd [3204]" strokeweight="2pt">
                <v:stroke startarrowwidth="narrow" startarrowlength="short" endarrow="block"/>
              </v:shape>
            </w:pict>
          </mc:Fallback>
        </mc:AlternateContent>
      </w:r>
    </w:p>
    <w:p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165100</wp:posOffset>
                </wp:positionV>
                <wp:extent cx="5953098" cy="913986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14" y="3327770"/>
                          <a:ext cx="5943573" cy="904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17D0" w:rsidRDefault="00220684">
                            <w:pPr>
                              <w:spacing w:line="275" w:lineRule="auto"/>
                              <w:ind w:left="1" w:hanging="3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</w:rPr>
                              <w:t>Litambe ya Misato: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Bakotinga likambo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diretere executive mpo atalela yango. Diretere akobongisa likita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yo mpona kosolola ndenge nini kobongisa </w:t>
                            </w:r>
                          </w:p>
                          <w:p w:rsidR="00E717D0" w:rsidRDefault="00220684">
                            <w:pPr>
                              <w:spacing w:line="275" w:lineRule="auto"/>
                              <w:ind w:left="1" w:hanging="3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likambo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8" style="position:absolute;margin-left:10pt;margin-top:13pt;width:468.75pt;height:7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PaLwIAAG8EAAAOAAAAZHJzL2Uyb0RvYy54bWysVNuO0zAQfUfiHyy/01yabmnUdIW2FCGt&#10;oGLhA6aOk1hybGO7Tfr3jN2w7QISEiIP7owzPXPmzEzW92MvyYlbJ7SqaDZLKeGK6VqotqLfvu7e&#10;vKXEeVA1SK14Rc/c0fvN61frwZQ8152WNbcEQZQrB1PRzntTJoljHe/BzbThCl822vbg0bVtUlsY&#10;EL2XSZ6md8mgbW2sZtw5vN1eXtJNxG8azvznpnHcE1lR5ObjaeN5CGeyWUPZWjCdYBMN+AcWPQiF&#10;SZ+htuCBHK34DaoXzGqnGz9juk900wjGYw1YTZb+Us1TB4bHWlAcZ55lcv8Pln067S0RdUXnS0oU&#10;9NijL6gaqFZygnco0GBciXFPZm8nz6EZqh0b24dfrIOMFc3nyyLPCkrOCDfPl8vlJDAfPWEYsFgV&#10;88VyTgnDiFVaFHdZSJBckYx1/gPXPQlGRS1SibrC6dH5S+jPkJDYaSnqnZAyOrY9PEhLToDN3sVn&#10;Qn8RJhUZMPsiXyAPwJlrJHg0e4MqONXGfC/+4W6B0/j8CTgQ24LrLgQiQgiD0uqjqqPVcajfq5r4&#10;s0GhFa4EDWRcT4nkuEBoxDgPQv49DnWTCuULDbq0JFh+PIyxo3nACjcHXZ+xy86wnUCOj+D8HizO&#10;eYbZcfYx7/cjWOQiPyocrlVWBHH8rWNvncOtA4p1GleKeUvJxXnwccVC7Uq/O3rdiNi8K5mJNU51&#10;bP+0gWFtbv0Ydf1ObH4AAAD//wMAUEsDBBQABgAIAAAAIQCVT8jw2wAAAAkBAAAPAAAAZHJzL2Rv&#10;d25yZXYueG1sTI9BT8JAEIXvJvyHzZB4k60mVFq7JYaoF06A8Ty0025Dd7Z0F6j/3vGkp5fJ+/Lm&#10;vWI9uV5daQydZwOPiwQUceXrjlsDn4f3hxWoEJFr7D2TgW8KsC5ndwXmtb/xjq772CoJ4ZCjARvj&#10;kGsdKksOw8IPxOI1fnQY5RxbXY94k3DX66ckSbXDjuWDxYE2lqrT/uIMNFv+aL62b1OT2JU97TZn&#10;SvFszP18en0BFWmKfzD81pfqUEqno79wHVRvQNKFFE1Fxc+Wz0tQRwHTLANdFvr/gvIHAAD//wMA&#10;UEsBAi0AFAAGAAgAAAAhALaDOJL+AAAA4QEAABMAAAAAAAAAAAAAAAAAAAAAAFtDb250ZW50X1R5&#10;cGVzXS54bWxQSwECLQAUAAYACAAAACEAOP0h/9YAAACUAQAACwAAAAAAAAAAAAAAAAAvAQAAX3Jl&#10;bHMvLnJlbHNQSwECLQAUAAYACAAAACEAjTkD2i8CAABvBAAADgAAAAAAAAAAAAAAAAAuAgAAZHJz&#10;L2Uyb0RvYy54bWxQSwECLQAUAAYACAAAACEAlU/I8NsAAAAJAQAADwAAAAAAAAAAAAAAAACJBAAA&#10;ZHJzL2Rvd25yZXYueG1sUEsFBgAAAAAEAAQA8wAAAJE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E717D0" w:rsidRDefault="00220684">
                      <w:pPr>
                        <w:spacing w:line="275" w:lineRule="auto"/>
                        <w:ind w:left="1" w:hanging="3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</w:rPr>
                        <w:t>Litambe ya Misato: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Bakotinga likambo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diretere executive mpo atalela yango. Diretere akobongisa likita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yo mpona kosolola ndenge nini kobongisa </w:t>
                      </w:r>
                    </w:p>
                    <w:p w:rsidR="00E717D0" w:rsidRDefault="00220684">
                      <w:pPr>
                        <w:spacing w:line="275" w:lineRule="auto"/>
                        <w:ind w:left="1" w:hanging="3"/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likambo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spacing w:line="240" w:lineRule="auto"/>
        <w:ind w:left="0" w:hanging="2"/>
        <w:rPr>
          <w:rFonts w:ascii="Arial" w:eastAsia="Arial" w:hAnsi="Arial" w:cs="Arial"/>
          <w:sz w:val="28"/>
          <w:szCs w:val="28"/>
        </w:rPr>
      </w:pPr>
      <w:r>
        <w:br w:type="page"/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Processus ya Matata: Na Mibeko </w:t>
      </w:r>
      <w:proofErr w:type="spellStart"/>
      <w:r>
        <w:rPr>
          <w:rFonts w:ascii="Arial" w:hAnsi="Arial"/>
          <w:b/>
          <w:sz w:val="28"/>
          <w:u w:val="single"/>
        </w:rPr>
        <w:t>ya</w:t>
      </w:r>
      <w:proofErr w:type="spellEnd"/>
      <w:r>
        <w:rPr>
          <w:rFonts w:ascii="Arial" w:hAnsi="Arial"/>
          <w:b/>
          <w:sz w:val="28"/>
          <w:u w:val="single"/>
        </w:rPr>
        <w:t xml:space="preserve"> </w:t>
      </w:r>
      <w:proofErr w:type="spellStart"/>
      <w:r>
        <w:rPr>
          <w:rFonts w:ascii="Arial" w:hAnsi="Arial"/>
          <w:b/>
          <w:sz w:val="28"/>
          <w:u w:val="single"/>
        </w:rPr>
        <w:t>programme</w:t>
      </w:r>
      <w:proofErr w:type="spellEnd"/>
      <w:r>
        <w:rPr>
          <w:rFonts w:ascii="Arial" w:hAnsi="Arial"/>
          <w:b/>
          <w:sz w:val="28"/>
          <w:u w:val="single"/>
        </w:rPr>
        <w:t xml:space="preserve"> to </w:t>
      </w:r>
      <w:proofErr w:type="spellStart"/>
      <w:r>
        <w:rPr>
          <w:rFonts w:ascii="Arial" w:hAnsi="Arial"/>
          <w:b/>
          <w:sz w:val="28"/>
          <w:u w:val="single"/>
        </w:rPr>
        <w:t>Mosali</w:t>
      </w:r>
      <w:proofErr w:type="spellEnd"/>
      <w:r w:rsidR="007F6589">
        <w:rPr>
          <w:rFonts w:ascii="Arial" w:hAnsi="Arial"/>
          <w:b/>
          <w:sz w:val="28"/>
          <w:u w:val="single"/>
        </w:rPr>
        <w:t xml:space="preserve"> </w:t>
      </w:r>
    </w:p>
    <w:p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12700</wp:posOffset>
                </wp:positionV>
                <wp:extent cx="5952325" cy="86429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600" y="3352618"/>
                          <a:ext cx="5942800" cy="85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17D0" w:rsidRDefault="00220684">
                            <w:pPr>
                              <w:spacing w:line="275" w:lineRule="auto"/>
                              <w:ind w:left="1" w:hanging="3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</w:rPr>
                              <w:t xml:space="preserve">Litambe ya Liboso: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Solola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mosali ya programme motungisi na yo. Soki motungisi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yo ezali na avoka na yo, tobondeli osolola na mokonzi na ye.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9" style="position:absolute;margin-left:10pt;margin-top:1pt;width:468.7pt;height:6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M9MAIAAG8EAAAOAAAAZHJzL2Uyb0RvYy54bWysVNGO2jAQfK/Uf7D8XhIC4SAinKqjVJVO&#10;PdRrP2BxnMSSY7u2IeHvu3bowbWVKlXNg/E6w3h2djfr+6GT5MStE1qVdDpJKeGK6UqopqTfvu7e&#10;LSlxHlQFUite0jN39H7z9s26NwXPdKtlxS1BEuWK3pS09d4USeJYyztwE224wpe1th14DG2TVBZ6&#10;ZO9kkqXpIum1rYzVjDuHp9vxJd1E/rrmzD/VteOeyJKiNh9XG9dDWJPNGorGgmkFu8iAf1DRgVB4&#10;6QvVFjyQoxW/UXWCWe107SdMd4mua8F4zAGzmaa/ZPPcguExFzTHmReb3P+jZZ9Pe0tEVdI52qOg&#10;wxp9QddANZITPEODeuMKxD2bvb1EDrch26G2XfjFPMhQ0mx2N1+kyHMu6WyWZ4vpcjSYD54wBOSr&#10;ebYMAIaIZT6/W+QBkFyZjHX+I9cdCZuSWpQSfYXTo/Mj9CckXOy0FNVOSBkD2xwepCUnwGLv4nNh&#10;fwWTivQlXeVZjjoAe66W4HHbGXTBqSbe9+of7pY4jc+fiIOwLbh2FBAZxvStPqoKxUPRcqg+qIr4&#10;s0GjFY4EDWJcR4nkOEC4iTgPQv4dh75JhfaFAo0lCTs/HIZY0VngCicHXZ2xys6wnUCNj+D8Hiz2&#10;+RRvx97He78fwaIW+Ulhc62m82COvw3sbXC4DUCxVuNIMW8pGYMHH0csZKz0+6PXtYjFu4q5qMau&#10;juW/TGAYm9s4oq7fic0PAAAA//8DAFBLAwQUAAYACAAAACEAC+9fKtwAAAAIAQAADwAAAGRycy9k&#10;b3ducmV2LnhtbEyPTW/CMAyG75P2HyJP2m2k7IOVrima0LYLJ9jE2bRuU9E4pQnQ/fuZEztZ1vvq&#10;8eN8MbpOnWgIrWcD00kCirj0VcuNgZ/vz4cUVIjIFXaeycAvBVgUtzc5ZpU/85pOm9gogXDI0ICN&#10;sc+0DqUlh2Hie2LJaj84jLIOja4GPAvcdfoxSWbaYctywWJPS0vlfnN0BuoVf9Xb1cdYJza1+/Xy&#10;QDM8GHN/N76/gYo0xmsZLvqiDoU47fyRq6A6A0KX5mWCknj+8voMaie9p3QKusj1/weKPwAAAP//&#10;AwBQSwECLQAUAAYACAAAACEAtoM4kv4AAADhAQAAEwAAAAAAAAAAAAAAAAAAAAAAW0NvbnRlbnRf&#10;VHlwZXNdLnhtbFBLAQItABQABgAIAAAAIQA4/SH/1gAAAJQBAAALAAAAAAAAAAAAAAAAAC8BAABf&#10;cmVscy8ucmVsc1BLAQItABQABgAIAAAAIQARL9M9MAIAAG8EAAAOAAAAAAAAAAAAAAAAAC4CAABk&#10;cnMvZTJvRG9jLnhtbFBLAQItABQABgAIAAAAIQAL718q3AAAAAgBAAAPAAAAAAAAAAAAAAAAAIoE&#10;AABkcnMvZG93bnJldi54bWxQSwUGAAAAAAQABADzAAAAkw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E717D0" w:rsidRDefault="00220684">
                      <w:pPr>
                        <w:spacing w:line="275" w:lineRule="auto"/>
                        <w:ind w:left="1" w:hanging="3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</w:rPr>
                        <w:t xml:space="preserve">Litambe ya Liboso: 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Solola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mosali ya programme motungisi na yo. Soki motungisi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yo ezali na avoka na yo, tobondeli osolola na mokonzi na ye.</w:t>
                      </w:r>
                    </w:p>
                  </w:txbxContent>
                </v:textbox>
              </v:rect>
            </w:pict>
          </mc:Fallback>
        </mc:AlternateContent>
      </w:r>
    </w:p>
    <w:p w:rsidR="00E717D0" w:rsidRDefault="00E717D0">
      <w:pPr>
        <w:tabs>
          <w:tab w:val="left" w:pos="1086"/>
        </w:tabs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63500</wp:posOffset>
                </wp:positionV>
                <wp:extent cx="25400" cy="277404"/>
                <wp:effectExtent l="0" t="0" r="0" b="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41298"/>
                          <a:ext cx="0" cy="277404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63500</wp:posOffset>
                </wp:positionV>
                <wp:extent cx="25400" cy="277404"/>
                <wp:effectExtent b="0" l="0" r="0" t="0"/>
                <wp:wrapNone/>
                <wp:docPr id="4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774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127000</wp:posOffset>
                </wp:positionV>
                <wp:extent cx="5951855" cy="92646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835" y="3321530"/>
                          <a:ext cx="594233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17D0" w:rsidRDefault="00220684">
                            <w:pPr>
                              <w:spacing w:line="275" w:lineRule="auto"/>
                              <w:ind w:left="1" w:hanging="3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</w:rPr>
                              <w:t xml:space="preserve">Litambe ya Mibale: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Mosali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mokonzi bakoyanola motungisi na yo. Yango ekosalema kati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mikolo 3 ya kozwa matata na yo. Soki yango </w:t>
                            </w:r>
                          </w:p>
                          <w:p w:rsidR="00E717D0" w:rsidRDefault="00220684">
                            <w:pPr>
                              <w:spacing w:line="275" w:lineRule="auto"/>
                              <w:ind w:left="1" w:hanging="3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ebongisi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likambo te, toleki na Litambe ya Misato. </w:t>
                            </w:r>
                          </w:p>
                          <w:p w:rsidR="00E717D0" w:rsidRDefault="00E717D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30" style="position:absolute;margin-left:10pt;margin-top:10pt;width:468.65pt;height:72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3LLwIAAG8EAAAOAAAAZHJzL2Uyb0RvYy54bWysVNuO2jAQfa/Uf7D8XkIS2F0iwqpaSlVp&#10;1UXd9gMGx0ks+VbbkPD3HRu6sG2lSlXzYGackzNnbizvRyXJgTsvjK5pPplSwjUzjdBdTb993by7&#10;o8QH0A1Io3lNj9zT+9XbN8vBVrwwvZENdwRJtK8GW9M+BFtlmWc9V+AnxnKNL1vjFAR0XZc1DgZk&#10;VzIrptObbDCusc4w7j3erk8v6Srxty1n4altPQ9E1hS1hXS6dO7ima2WUHUObC/YWQb8gwoFQmPQ&#10;F6o1BCB7J36jUoI5400bJsyozLStYDzlgNnk01+yee7B8pQLFsfblzL5/0fLPh+2joimprNbSjQo&#10;7NEXrBroTnKCd1igwfoKcc92686eRzNmO7ZOxV/Mg4w1Lcrb2V05p+RY07Is8nl5LjAfA2EImC9m&#10;RYmXhCFikd8sZgmQXZis8+EjN4pEo6YOpaS6wuHRB4yO0J+QGNgbKZqNkDI5rts9SEcOgM3epCfK&#10;x09ewaQmA0afFyiUAc5cKyGgqSxWwesuxXv1hb8mnqbnT8RR2Bp8fxKQGCIMKmf2uklWz6H5oBsS&#10;jhYLrXElaBTjFSWS4wKhkXABhPw7DjOTGhOMDTq1JFph3I2njkaueLMzzRG77C3bCNT4CD5sweGc&#10;5xgdZx/jft+DQy3yk8bhWuSzWJxw7bhrZ3ftgGa9wZViwVFych5CWrGYuzbv98G0IjXvIuasGqc6&#10;Nei8gXFtrv2EuvxPrH4AAAD//wMAUEsDBBQABgAIAAAAIQD+fJK92wAAAAkBAAAPAAAAZHJzL2Rv&#10;d25yZXYueG1sTI/BTsJAEIbvJr7DZky8yRYNFUq3xBD1wgk0nod22m3ozpbuAvXtHRMTOU0m/59v&#10;vslXo+vUmYbQejYwnSSgiEtftdwY+Px4e5iDChG5ws4zGfimAKvi9ibHrPIX3tJ5FxslEA4ZGrAx&#10;9pnWobTkMEx8TyxZ7QeHUdah0dWAF4G7Tj8mSaodtiwXLPa0tlQedidnoN7we/21eR3rxM7tYbs+&#10;UopHY+7vxpclqEhj/C/Dr76oQyFOe3/iKqjOgNCl+TclX8yen0DtpZjOFqCLXF9/UPwAAAD//wMA&#10;UEsBAi0AFAAGAAgAAAAhALaDOJL+AAAA4QEAABMAAAAAAAAAAAAAAAAAAAAAAFtDb250ZW50X1R5&#10;cGVzXS54bWxQSwECLQAUAAYACAAAACEAOP0h/9YAAACUAQAACwAAAAAAAAAAAAAAAAAvAQAAX3Jl&#10;bHMvLnJlbHNQSwECLQAUAAYACAAAACEAZQRdyy8CAABvBAAADgAAAAAAAAAAAAAAAAAuAgAAZHJz&#10;L2Uyb0RvYy54bWxQSwECLQAUAAYACAAAACEA/nySvdsAAAAJAQAADwAAAAAAAAAAAAAAAACJBAAA&#10;ZHJzL2Rvd25yZXYueG1sUEsFBgAAAAAEAAQA8wAAAJE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E717D0" w:rsidRDefault="00220684">
                      <w:pPr>
                        <w:spacing w:line="275" w:lineRule="auto"/>
                        <w:ind w:left="1" w:hanging="3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</w:rPr>
                        <w:t xml:space="preserve">Litambe ya Mibale: 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Mosali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mokonzi bakoyanola motungisi na yo. Yango ekosalema kati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mikolo 3 ya kozwa matata na yo. Soki yango </w:t>
                      </w:r>
                    </w:p>
                    <w:p w:rsidR="00E717D0" w:rsidRDefault="00220684">
                      <w:pPr>
                        <w:spacing w:line="275" w:lineRule="auto"/>
                        <w:ind w:left="1" w:hanging="3"/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ebongisi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likambo te, toleki na Litambe ya Misato. </w:t>
                      </w:r>
                    </w:p>
                    <w:p w:rsidR="00E717D0" w:rsidRDefault="00E717D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25400</wp:posOffset>
                </wp:positionV>
                <wp:extent cx="25400" cy="277404"/>
                <wp:effectExtent l="0" t="0" r="0" b="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41298"/>
                          <a:ext cx="0" cy="277404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25400</wp:posOffset>
                </wp:positionV>
                <wp:extent cx="25400" cy="277404"/>
                <wp:effectExtent b="0" l="0" r="0" t="0"/>
                <wp:wrapNone/>
                <wp:docPr id="4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774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5878830" cy="1337582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348" y="3115972"/>
                          <a:ext cx="5869305" cy="1328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17D0" w:rsidRDefault="00220684">
                            <w:pPr>
                              <w:spacing w:line="275" w:lineRule="auto"/>
                              <w:ind w:left="1" w:hanging="3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</w:rPr>
                              <w:t xml:space="preserve">Litambe ya Misato: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Tobondeli yo otinda matata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mokambi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diretere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executive. Okoki mpe kolobela matata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yo.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8"/>
                              </w:rPr>
                              <w:t>Kolobela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elingi koloba ozali koloba mpe moto azali kokoma makambo ozali koloba.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Okozwa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eyano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kati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mikolo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5 ya mosala. Soki oyo esungi likambo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yo te, leka na Litambe ya Minei.</w:t>
                            </w:r>
                          </w:p>
                          <w:p w:rsidR="00E717D0" w:rsidRDefault="00E717D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31" style="position:absolute;margin-left:10pt;margin-top:7pt;width:462.9pt;height:10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ybMQIAAHAEAAAOAAAAZHJzL2Uyb0RvYy54bWysVNtu2zAMfR+wfxD0vviSuE2MOMXQLMOA&#10;Yi3W7QMYWbYFyJImKbHz96PkrEm3AQOG+UEhZebw8JD0+m7sJTly64RWFc1mKSVcMV0L1Vb029fd&#10;uyUlzoOqQWrFK3rijt5t3r5ZD6bkue60rLklCKJcOZiKdt6bMkkc63gPbqYNV/iy0bYHj65tk9rC&#10;gOi9TPI0vUkGbWtjNePO4e12ekk3Eb9pOPOPTeO4J7KiyM3H08ZzH85ks4aytWA6wc404B9Y9CAU&#10;Jn2B2oIHcrDiN6heMKudbvyM6T7RTSMYjzVgNVn6SzXPHRgea0FxnHmRyf0/WPb5+GSJqCu6wE4p&#10;6LFHX1A1UK3kBO9QoMG4EuOezZM9ew7NUO3Y2D78Yh1krGi+yLJ5wDlVdJ5lxeo2nwTmoycMA4rl&#10;zWqeFpQwjMjm+TItbkNEcoEy1vmPXPckGBW1yCUKC8cH56fQnyEhs9NS1DshZXRsu7+XlhwBu72L&#10;zxn9VZhUZKjoqsgDEcChayR4NHuDMjjVxnyv/uGugdP4/Ak4ENuC6yYCEWGq3+qDqpE8lB2H+oOq&#10;iT8ZVFrhTtBAxvWUSI4bhEaM8yDk3+NQN6lQvtChqSfB8uN+jC0tAla42ev6hG12hu0EcnwA55/A&#10;4qBnmB2HH/N+P4BFLvKTwulaZYsgjr927LWzv3ZAsU7jTjFvKZmcex93LFSs9PuD142IzbuQObPG&#10;sY7tP69g2JtrP0ZdPhSbHwAAAP//AwBQSwMEFAAGAAgAAAAhALIn3s3cAAAACQEAAA8AAABkcnMv&#10;ZG93bnJldi54bWxMj0FPwzAMhe9I/IfIk7ixdFOpRmk6oQm47LQNcfZat6nWOF2TbeXfY05wsuzv&#10;6fm9Yj25Xl1pDJ1nA4t5Aoq48nXHrYHPw/vjClSIyDX2nsnANwVYl/d3Bea1v/GOrvvYKjHhkKMB&#10;G+OQax0qSw7D3A/Ewho/Ooyyjq2uR7yJuev1Mkky7bBj+WBxoI2l6rS/OAPNlj+ar+3b1CR2ZU+7&#10;zZkyPBvzMJteX0BFmuKfGH7jS3QoJdPRX7gOqjcg7qKUeypT+HP6JFWOApZpBros9P8G5Q8AAAD/&#10;/wMAUEsBAi0AFAAGAAgAAAAhALaDOJL+AAAA4QEAABMAAAAAAAAAAAAAAAAAAAAAAFtDb250ZW50&#10;X1R5cGVzXS54bWxQSwECLQAUAAYACAAAACEAOP0h/9YAAACUAQAACwAAAAAAAAAAAAAAAAAvAQAA&#10;X3JlbHMvLnJlbHNQSwECLQAUAAYACAAAACEACaEMmzECAABwBAAADgAAAAAAAAAAAAAAAAAuAgAA&#10;ZHJzL2Uyb0RvYy54bWxQSwECLQAUAAYACAAAACEAsifezdwAAAAJAQAADwAAAAAAAAAAAAAAAACL&#10;BAAAZHJzL2Rvd25yZXYueG1sUEsFBgAAAAAEAAQA8wAAAJQ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E717D0" w:rsidRDefault="00220684">
                      <w:pPr>
                        <w:spacing w:line="275" w:lineRule="auto"/>
                        <w:ind w:left="1" w:hanging="3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</w:rPr>
                        <w:t xml:space="preserve">Litambe ya Misato: 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Tobondeli yo otinda matata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mokambi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ya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programme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to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diretere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executive. Okoki mpe kolobela matata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yo.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28"/>
                        </w:rPr>
                        <w:t>Kolobela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elingi koloba ozali koloba mpe moto azali kokoma makambo ozali koloba.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Okozwa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eyano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kati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mikolo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5 ya mosala. Soki oyo esungi likambo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yo te, leka na Litambe ya Minei.</w:t>
                      </w:r>
                    </w:p>
                    <w:p w:rsidR="00E717D0" w:rsidRDefault="00E717D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203200</wp:posOffset>
                </wp:positionV>
                <wp:extent cx="25400" cy="228872"/>
                <wp:effectExtent l="0" t="0" r="0" b="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564"/>
                          <a:ext cx="0" cy="228872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203200</wp:posOffset>
                </wp:positionV>
                <wp:extent cx="25400" cy="228872"/>
                <wp:effectExtent b="0" l="0" r="0" t="0"/>
                <wp:wrapNone/>
                <wp:docPr id="3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288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12700</wp:posOffset>
                </wp:positionV>
                <wp:extent cx="5952490" cy="695433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518" y="3437046"/>
                          <a:ext cx="5942965" cy="685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17D0" w:rsidRDefault="00220684" w:rsidP="007F6589">
                            <w:pPr>
                              <w:spacing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</w:rPr>
                              <w:t>Litambe ya Minei: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Okoki kosala lapolo mosusu ya matata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yo. Soki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oyo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ebongisi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likambo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toleki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Litambe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ya Mitano.</w:t>
                            </w:r>
                          </w:p>
                          <w:p w:rsidR="00E717D0" w:rsidRDefault="00E717D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32" style="position:absolute;margin-left:10pt;margin-top:1pt;width:468.7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dQLgIAAG8EAAAOAAAAZHJzL2Uyb0RvYy54bWysVNuO0zAQfUfiHyy/06TXbaOmK7SlCGnF&#10;Vix8wNRxEku+YbtN+veMnbLtAhISIg/ujDM9c+bMTNb3vZLkxJ0XRpd0PMop4ZqZSuimpN++7t4t&#10;KfEBdAXSaF7SM/f0fvP2zbqzBZ+Y1siKO4Ig2hedLWkbgi2yzLOWK/AjY7nGl7VxCgK6rskqBx2i&#10;K5lN8nyRdcZV1hnGvcfb7fCSbhJ+XXMWnura80BkSZFbSKdL5yGe2WYNRePAtoJdaMA/sFAgNCZ9&#10;gdpCAHJ04jcoJZgz3tRhxIzKTF0LxlMNWM04/6Wa5xYsT7WgON6+yOT/Hyz7fNo7IqqSTmeUaFDY&#10;oy+oGuhGcoJ3KFBnfYFxz3bvLp5HM1bb107FX6yD9CWdTO9m8zF2/Bzhpnf5bDEIzPtAGAbMV7PJ&#10;ajGnhGHEYjlf5csYkF2RrPPhIzeKRKOkDqkkXeH06MMQ+jMkJvZGimonpEyOaw4P0pETYLN36bmg&#10;vwqTmnQlXc0nkQfgzNUSAprKogpeNynfq3/4W+A8PX8CjsS24NuBQEIYynfmqCskD0XLofqgKxLO&#10;FoXWuBI0kvGKEslxgdBIcQGE/Hsc6iY1yhcbNLQkWqE/9KmjSfx4czDVGbvsLdsJ5PgIPuzB4ZyP&#10;MTvOPub9fgSHXOQnjcO1Gs+iOOHWcbfO4dYBzVqDK8WCo2RwHkJasVixNu+PwdQiNe9K5sIapzq1&#10;/7KBcW1u/RR1/U5sfgAAAP//AwBQSwMEFAAGAAgAAAAhAGAOT9/bAAAACAEAAA8AAABkcnMvZG93&#10;bnJldi54bWxMj8FOwkAQhu8mvsNmTLzJtkYQSrfEEPXCCTSeh3babejOlu4C9e0dTnKaTP4/33yT&#10;r0bXqTMNofVsIJ0koIhLX7XcGPj++niagwoRucLOMxn4pQCr4v4ux6zyF97SeRcbJRAOGRqwMfaZ&#10;1qG05DBMfE8sWe0Hh1HWodHVgBeBu04/J8lMO2xZLljsaW2pPOxOzkC94c/6Z/M+1omd28N2faQZ&#10;Ho15fBjflqAijfG/DFd9UYdCnPb+xFVQnQGhS/M6QUm8mL6+gNpLL02noItc3z5Q/AEAAP//AwBQ&#10;SwECLQAUAAYACAAAACEAtoM4kv4AAADhAQAAEwAAAAAAAAAAAAAAAAAAAAAAW0NvbnRlbnRfVHlw&#10;ZXNdLnhtbFBLAQItABQABgAIAAAAIQA4/SH/1gAAAJQBAAALAAAAAAAAAAAAAAAAAC8BAABfcmVs&#10;cy8ucmVsc1BLAQItABQABgAIAAAAIQATL1dQLgIAAG8EAAAOAAAAAAAAAAAAAAAAAC4CAABkcnMv&#10;ZTJvRG9jLnhtbFBLAQItABQABgAIAAAAIQBgDk/f2wAAAAgBAAAPAAAAAAAAAAAAAAAAAIgEAABk&#10;cnMvZG93bnJldi54bWxQSwUGAAAAAAQABADzAAAAkA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E717D0" w:rsidRDefault="00220684" w:rsidP="007F6589">
                      <w:pPr>
                        <w:spacing w:line="275" w:lineRule="auto"/>
                        <w:ind w:left="1" w:hanging="3"/>
                        <w:jc w:val="center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</w:rPr>
                        <w:t>Litambe ya Minei: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Okoki kosala lapolo mosusu ya matata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yo. Soki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oyo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ebongisi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likambo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te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toleki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Litambe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ya Mitano.</w:t>
                      </w:r>
                    </w:p>
                    <w:p w:rsidR="00E717D0" w:rsidRDefault="00E717D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ind w:left="0" w:hanging="2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76200</wp:posOffset>
                </wp:positionV>
                <wp:extent cx="25400" cy="228872"/>
                <wp:effectExtent l="0" t="0" r="0" b="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564"/>
                          <a:ext cx="0" cy="228872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76200</wp:posOffset>
                </wp:positionV>
                <wp:extent cx="25400" cy="228872"/>
                <wp:effectExtent b="0" l="0" r="0" t="0"/>
                <wp:wrapNone/>
                <wp:docPr id="4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288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5951220" cy="705161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5153" y="3432182"/>
                          <a:ext cx="5941695" cy="695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17D0" w:rsidRDefault="00220684">
                            <w:pPr>
                              <w:spacing w:line="275" w:lineRule="auto"/>
                              <w:ind w:left="1" w:hanging="3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</w:rPr>
                              <w:t xml:space="preserve">Litambe ya Mitano: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Okoki kosenga batalela lisusu ekateli. Osengeli kosenga batalela lisusu ekateli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makomi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maloba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  <w:p w:rsidR="00E717D0" w:rsidRDefault="00E717D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33" style="position:absolute;margin-left:10pt;margin-top:7pt;width:468.6pt;height:5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ryLwIAAG8EAAAOAAAAZHJzL2Uyb0RvYy54bWysVNtu2zAMfR+wfxD0vjh2Lm2MOMXQLMOA&#10;Yi3W7QMYWbYF6DZJiZ2/HyVnTboNGDDMDwopM4eHh6TXd4OS5MidF0ZXNJ9MKeGamVrotqLfvu7e&#10;3VLiA+gapNG8oifu6d3m7Zt1b0temM7ImjuCINqXva1oF4Its8yzjivwE2O5xpeNcQoCuq7Nagc9&#10;oiuZFdPpMuuNq60zjHuPt9vxJd0k/KbhLDw2jeeByIoit5BOl859PLPNGsrWge0EO9OAf2ChQGhM&#10;+gK1hQDk4MRvUEowZ7xpwoQZlZmmEYynGrCafPpLNc8dWJ5qQXG8fZHJ/z9Y9vn45IioKzqfUaJB&#10;YY++oGqgW8kJ3qFAvfUlxj3bJ3f2PJqx2qFxKv5iHWSoaDG7WeQLxDlVdDafFfltMQrMh0AYBixW&#10;83y5WlDCMAKN5WwZA7ILknU+fORGkWhU1CGVpCscH3wYQ3+GxMTeSFHvhJTJce3+XjpyBGz2Lj1n&#10;9FdhUpO+oqtFEXkAzlwjIaCpLKrgdZvyvfqHvwaepudPwJHYFnw3EkgIY/nOHHSN5KHsONQfdE3C&#10;yaLQGleCRjJeUSI5LhAaKS6AkH+PQ92kRvlig8aWRCsM+yF19CZixZu9qU/YZW/ZTiDHB/DhCRzO&#10;eY7ZcfYx7/cDOOQiP2kcrlU+j+KEa8ddO/trBzTrDK4UC46S0bkPacVixdq8PwTTiNS8C5kza5zq&#10;1P7zBsa1ufZT1OU7sfkBAAD//wMAUEsDBBQABgAIAAAAIQA1+bb43AAAAAkBAAAPAAAAZHJzL2Rv&#10;d25yZXYueG1sTI9BT8MwDIXvSPyHyEjcWELFxihNJzQBl502EGevdZtqjdM12Vb+PeYEJ8vvPT1/&#10;LlaT79WZxtgFtnA/M6CIq1B33Fr4/Hi7W4KKCbnGPjBZ+KYIq/L6qsC8Dhfe0nmXWiUlHHO04FIa&#10;cq1j5chjnIWBWLwmjB6TrGOr6xEvUu57nRmz0B47lgsOB1o7qg67k7fQbPi9+dq8To1xS3fYro+0&#10;wKO1tzfTyzOoRFP6C8MvvqBDKUz7cOI6qt6CtEtS9AeZ4j/NHzNQexGyuQFdFvr/B+UPAAAA//8D&#10;AFBLAQItABQABgAIAAAAIQC2gziS/gAAAOEBAAATAAAAAAAAAAAAAAAAAAAAAABbQ29udGVudF9U&#10;eXBlc10ueG1sUEsBAi0AFAAGAAgAAAAhADj9If/WAAAAlAEAAAsAAAAAAAAAAAAAAAAALwEAAF9y&#10;ZWxzLy5yZWxzUEsBAi0AFAAGAAgAAAAhABFaevIvAgAAbwQAAA4AAAAAAAAAAAAAAAAALgIAAGRy&#10;cy9lMm9Eb2MueG1sUEsBAi0AFAAGAAgAAAAhADX5tvjcAAAACQEAAA8AAAAAAAAAAAAAAAAAiQQA&#10;AGRycy9kb3ducmV2LnhtbFBLBQYAAAAABAAEAPMAAACS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E717D0" w:rsidRDefault="00220684">
                      <w:pPr>
                        <w:spacing w:line="275" w:lineRule="auto"/>
                        <w:ind w:left="1" w:hanging="3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</w:rPr>
                        <w:t xml:space="preserve">Litambe ya Mitano: 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Okoki kosenga batalela lisusu ekateli. Osengeli kosenga batalela lisusu ekateli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makomi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to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maloba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.</w:t>
                      </w:r>
                    </w:p>
                    <w:p w:rsidR="00E717D0" w:rsidRDefault="00E717D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0</wp:posOffset>
                </wp:positionV>
                <wp:extent cx="25400" cy="228872"/>
                <wp:effectExtent l="0" t="0" r="0" b="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564"/>
                          <a:ext cx="0" cy="228872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0</wp:posOffset>
                </wp:positionV>
                <wp:extent cx="25400" cy="228872"/>
                <wp:effectExtent b="0" l="0" r="0" t="0"/>
                <wp:wrapNone/>
                <wp:docPr id="3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288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12064</wp:posOffset>
                </wp:positionV>
                <wp:extent cx="5946397" cy="1057275"/>
                <wp:effectExtent l="0" t="0" r="1651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397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17D0" w:rsidRDefault="00220684">
                            <w:pPr>
                              <w:spacing w:line="275" w:lineRule="auto"/>
                              <w:ind w:left="1" w:hanging="3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</w:rPr>
                              <w:t>Litambe ya Motoba: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Likita ya kotalela lisusu ekateli ekobongisama kati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mikolo 10 ya mosala nsima ya koyamba kosenga na yo. Okoki komema moto ya kosunga yo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likita oyo. Soki oyo esungi likambo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yo te, leka na Litambe ya Nsambo.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margin-left:10.2pt;margin-top:.95pt;width:468.2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0MJgIAAGQEAAAOAAAAZHJzL2Uyb0RvYy54bWysVNuO2jAQfa/Uf7D8XhLYZVkiwqpaSlVp&#10;1UXd9gMG20ks+VbbkPD3HRsKbFupUtU8mBl7fOacGQ+Lh0Ershc+SGtqOh6VlAjDLJemrem3r+t3&#10;95SECIaDskbU9CACfVi+fbPoXSUmtrOKC08QxISqdzXtYnRVUQTWCQ1hZJ0weNhYryGi69uCe+gR&#10;XatiUpZ3RW89d94yEQLuro6HdJnxm0aw+Nw0QUSiaorcYl59XrdpLZYLqFoPrpPsRAP+gYUGaTDp&#10;GWoFEcjOy9+gtGTeBtvEEbO6sE0jmcgaUM24/EXNSwdOZC1YnODOZQr/D5Z93m88kbymN1NKDGjs&#10;0ResGphWCYJ7WKDehQrjXtzGn7yAZlI7NF6nX9RBhlzUw7moYoiE4eZ0fnt3M59RwvBsXE5nk1lG&#10;LS7XnQ/xo7CaJKOmHvPnYsL+KURMiaE/Q1K2YJXka6lUdny7fVSe7AE7vM5f4oxXXoUpQ/qazqcT&#10;VMkAH1qjIKKpHUoPps35Xt0I18Bl/v4EnIitIHRHAhkhhUHl7c7wbHUC+AfDSTw4rK7BOaCJTNCU&#10;KIFTg0aOiyDV3+NQmTIoMHXl2IdkxWE75DbeJ6y0s7X8gK0Njq0lcnyCEDfg8XGPMTs+eMz7fQce&#10;uahPBl/UfHybihOvHX/tbK8dMKyzOEcsekqOzmPMc5W0G/t+F20jc/MuZE6s8SnnBp3GLs3KtZ+j&#10;Ln8Oyx8AAAD//wMAUEsDBBQABgAIAAAAIQCie5dI2wAAAAgBAAAPAAAAZHJzL2Rvd25yZXYueG1s&#10;TI/BTsMwEETvSPyDtZW4UbtVidIQp0IVcOmpBXF2400cNV6nsduGv2c5wXF2RrNvys3ke3HFMXaB&#10;NCzmCgRSHWxHrYbPj7fHHERMhqzpA6GGb4ywqe7vSlPYcKM9Xg+pFVxCsTAaXEpDIWWsHXoT52FA&#10;Yq8JozeJ5dhKO5obl/teLpXKpDcd8QdnBtw6rE+Hi9fQ7Oi9+dq9To1yuTvtt2fMzFnrh9n08gwi&#10;4ZT+wvCLz+hQMdMxXMhG0WtYqhUn+b4Gwfb6KeMlR9ZZvgJZlfL/gOoHAAD//wMAUEsBAi0AFAAG&#10;AAgAAAAhALaDOJL+AAAA4QEAABMAAAAAAAAAAAAAAAAAAAAAAFtDb250ZW50X1R5cGVzXS54bWxQ&#10;SwECLQAUAAYACAAAACEAOP0h/9YAAACUAQAACwAAAAAAAAAAAAAAAAAvAQAAX3JlbHMvLnJlbHNQ&#10;SwECLQAUAAYACAAAACEAmd3dDCYCAABkBAAADgAAAAAAAAAAAAAAAAAuAgAAZHJzL2Uyb0RvYy54&#10;bWxQSwECLQAUAAYACAAAACEAonuXSNsAAAAIAQAADwAAAAAAAAAAAAAAAACABAAAZHJzL2Rvd25y&#10;ZXYueG1sUEsFBgAAAAAEAAQA8wAAAIg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E717D0" w:rsidRDefault="00220684">
                      <w:pPr>
                        <w:spacing w:line="275" w:lineRule="auto"/>
                        <w:ind w:left="1" w:hanging="3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</w:rPr>
                        <w:t>Litambe ya Motoba: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Likita ya kotalela lisusu ekateli ekobongisama kati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mikolo 10 ya mosala nsima ya koyamba kosenga na yo. Okoki komema moto ya kosunga yo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likita oyo. Soki oyo esungi likambo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na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yo te, leka na Litambe ya Nsambo.</w:t>
                      </w:r>
                    </w:p>
                  </w:txbxContent>
                </v:textbox>
              </v:rect>
            </w:pict>
          </mc:Fallback>
        </mc:AlternateContent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190500</wp:posOffset>
                </wp:positionV>
                <wp:extent cx="25400" cy="228872"/>
                <wp:effectExtent l="0" t="0" r="0" b="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28872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E5E24" id="Straight Arrow Connector 39" o:spid="_x0000_s1026" type="#_x0000_t32" style="position:absolute;margin-left:228.75pt;margin-top:15pt;width:2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bX5AEAAMEDAAAOAAAAZHJzL2Uyb0RvYy54bWysU8mO2zAMvRfoPwi6N3bcLTXiDIqk00vR&#10;Bpj2AziSbAvQBkoTJ39fSvYkXW5FLxJFPm6P1PbubA07KYzau46vVzVnygkvtRs6/uP7/asNZzGB&#10;k2C8Ux2/qMjvdi9fbKfQqsaP3kiFjIK42E6h42NKoa2qKEZlIa58UI6MvUcLiZ44VBJhoujWVE1d&#10;v6smjzKgFypG0h5mI9+V+H2vRPrW91ElZjpOtaVyYjkf81ntttAOCGHUYikD/qEKC9pR0muoAyRg&#10;T6j/CmW1QB99n1bC28r3vRaq9EDdrOs/unkYIajSC5ETw5Wm+P/Ciq+nIzItO/76A2cOLM3oISHo&#10;YUzsI6Kf2N47Rzx6ZAQhvqYQW3LbuyMurxiOmJs/92jzTW2xc+H4cuVYnRMTpGzevqlpEIIsTbPZ&#10;vG9yyOrmGzCmz8pbloWOx6WWaxHrQjOcvsQ0Oz475MTO32tjSA+tcWy6ZQNard5AosQ2ULPRDSVO&#10;9EbL7JNdytKpvUF2AloXEEK5tF7q+w2Zcx4gjjOwmDIMWvRPThZpVCA/OcnSJRCljpaf54Ki5cwo&#10;+iokFFwCbW64hBrcYGasVXIBZ4nQRJNxdOUJzJxn6dHLSxlF0dOeFOCy03kRf30X79vP2/0EAAD/&#10;/wMAUEsDBBQABgAIAAAAIQAr80rn4QAAAAkBAAAPAAAAZHJzL2Rvd25yZXYueG1sTI/BSsNAEIbv&#10;gu+wjOBF2k1rs0rMpBRRUISCrUqPm+w0CWZ3Y3bbxrd3POlxZj7++f58OdpOHGkIrXcIs2kCglzl&#10;TetqhLft4+QWRIjaGd15RwjfFGBZnJ/lOjP+5F7puIm14BAXMo3QxNhnUoaqIavD1Pfk+Lb3g9WR&#10;x6GWZtAnDrednCeJkla3jj80uqf7hqrPzcEirNKP3fvL/HldPl2t1bj7ig9mHxEvL8bVHYhIY/yD&#10;4Vef1aFgp9IfnAmiQ1ikNymjCNcJd2JgoWa8KBGUSkAWufzfoPgBAAD//wMAUEsBAi0AFAAGAAgA&#10;AAAhALaDOJL+AAAA4QEAABMAAAAAAAAAAAAAAAAAAAAAAFtDb250ZW50X1R5cGVzXS54bWxQSwEC&#10;LQAUAAYACAAAACEAOP0h/9YAAACUAQAACwAAAAAAAAAAAAAAAAAvAQAAX3JlbHMvLnJlbHNQSwEC&#10;LQAUAAYACAAAACEAbJ8m1+QBAADBAwAADgAAAAAAAAAAAAAAAAAuAgAAZHJzL2Uyb0RvYy54bWxQ&#10;SwECLQAUAAYACAAAACEAK/NK5+EAAAAJAQAADwAAAAAAAAAAAAAAAAA+BAAAZHJzL2Rvd25yZXYu&#10;eG1sUEsFBgAAAAAEAAQA8wAAAEwFAAAAAA==&#10;" strokecolor="#4f81bd [3204]" strokeweight="2pt">
                <v:stroke startarrowwidth="narrow" startarrowlength="short" endarrow="block"/>
              </v:shape>
            </w:pict>
          </mc:Fallback>
        </mc:AlternateContent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25400</wp:posOffset>
                </wp:positionV>
                <wp:extent cx="5901524" cy="68690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0001" y="3441310"/>
                          <a:ext cx="5891999" cy="67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17D0" w:rsidRDefault="00220684">
                            <w:pPr>
                              <w:spacing w:line="275" w:lineRule="auto"/>
                              <w:ind w:left="1" w:hanging="3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</w:rPr>
                              <w:t>Litambe ya Nsambo: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Okoki kotalela bituluku ya libanda mpona lisungi ya kobakisama mpona kobongisa matata. </w:t>
                            </w:r>
                          </w:p>
                          <w:p w:rsidR="00E717D0" w:rsidRDefault="00E717D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35" style="position:absolute;margin-left:10pt;margin-top:2pt;width:464.7pt;height:54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5JFMgIAAG8EAAAOAAAAZHJzL2Uyb0RvYy54bWysVNuO0zAQfUfiHyy/0yS97DZV0xXaUoS0&#10;YisWPmDqOIkl37DdJv17xm5328IDEiIPzox9cnzmluXDoCQ5cOeF0RUtRjklXDNTC91W9Mf3zYc5&#10;JT6ArkEazSt65J4+rN6/W/Z2wcemM7LmjiCJ9oveVrQLwS6yzLOOK/AjY7nGw8Y4BQFd12a1gx7Z&#10;lczGeX6X9cbV1hnGvcfd9emQrhJ/03AWnpvG80BkRVFbSKtL6y6u2WoJi9aB7QQ7y4B/UKFAaLz0&#10;jWoNAcjeiT+olGDOeNOEETMqM00jGE8xYDRF/ls0Lx1YnmLB5Hj7lib//2jZ18PWEVFXdDKmRIPC&#10;Gn3DrIFuJSe4hwnqrV8g7sVu3dnzaMZoh8ap+MY4yFDR8TTHp6DkiHTTaTEpzgnmQyAMAbN5WZRl&#10;SQlDxN39/WSeANmFyTofPnOjSDQq6lBKyiscnnzA2xH6CokXeyNFvRFSJse1u0fpyAGw2Jv0RPn4&#10;yQ1MatJXtJyNZ6gDsOcaCQFNZTELXrfpvpsv/DVxDDF/lX0Di8LW4LuTgHR06i9n9rpGJbDoONSf&#10;dE3C0WKiNY4EjWK8okRyHCA0Ei6AkH/HYWRSY4CxQKeSRCsMuyFVtIxccWdn6iNW2Vu2EajxCXzY&#10;gsM+x1L12Pt47889ONQiv2hsrrKYxuSEa8ddO7trBzTrDI4UC46Sk/MY0ojFiLX5uA+mEal4FzFn&#10;1djVqUDnCYxjc+0n1OU/sfoFAAD//wMAUEsDBBQABgAIAAAAIQAcPtWi2wAAAAgBAAAPAAAAZHJz&#10;L2Rvd25yZXYueG1sTI/BbsIwDIbvk/YOkSftNlKqCkFpihDaduEEm3Y2rdtUNE5pAnRvP++0nSzr&#10;//X5c7GZXK9uNIbOs4H5LAFFXPm649bA58fbyxJUiMg19p7JwDcF2JSPDwXmtb/zgW7H2CqBcMjR&#10;gI1xyLUOlSWHYeYHYskaPzqMso6trke8C9z1Ok2ShXbYsVywONDOUnU+Xp2BZs/vzdf+dWoSu7Tn&#10;w+5CC7wY8/w0bdegIk3xrwy/+qIOpTid/JXroHoDQpemgUyGxKtslYE6SW+epqDLQv9/oPwBAAD/&#10;/wMAUEsBAi0AFAAGAAgAAAAhALaDOJL+AAAA4QEAABMAAAAAAAAAAAAAAAAAAAAAAFtDb250ZW50&#10;X1R5cGVzXS54bWxQSwECLQAUAAYACAAAACEAOP0h/9YAAACUAQAACwAAAAAAAAAAAAAAAAAvAQAA&#10;X3JlbHMvLnJlbHNQSwECLQAUAAYACAAAACEAbOuSRTICAABvBAAADgAAAAAAAAAAAAAAAAAuAgAA&#10;ZHJzL2Uyb0RvYy54bWxQSwECLQAUAAYACAAAACEAHD7VotsAAAAIAQAADwAAAAAAAAAAAAAAAACM&#10;BAAAZHJzL2Rvd25yZXYueG1sUEsFBgAAAAAEAAQA8wAAAJQ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E717D0" w:rsidRDefault="00220684">
                      <w:pPr>
                        <w:spacing w:line="275" w:lineRule="auto"/>
                        <w:ind w:left="1" w:hanging="3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</w:rPr>
                        <w:t>Litambe ya Nsambo: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Okoki kotalela bituluku ya libanda mpona lisungi ya kobakisama mpona kobongisa matata. </w:t>
                      </w:r>
                    </w:p>
                    <w:p w:rsidR="00E717D0" w:rsidRDefault="00E717D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E717D0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:rsidR="00E717D0" w:rsidRDefault="00E717D0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b/>
          <w:sz w:val="28"/>
          <w:szCs w:val="28"/>
        </w:rPr>
      </w:pPr>
    </w:p>
    <w:p w:rsidR="00E717D0" w:rsidRDefault="00E717D0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:rsidR="00E717D0" w:rsidRDefault="00220684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>FORMULAIRE YA MATATA</w:t>
      </w:r>
    </w:p>
    <w:p w:rsidR="00E717D0" w:rsidRDefault="00220684">
      <w:pPr>
        <w:ind w:left="1" w:hanging="3"/>
        <w:jc w:val="center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hAnsi="Arial"/>
          <w:i/>
          <w:sz w:val="28"/>
        </w:rPr>
        <w:t xml:space="preserve">Tosengi okoma biyano </w:t>
      </w:r>
      <w:proofErr w:type="gramStart"/>
      <w:r>
        <w:rPr>
          <w:rFonts w:ascii="Arial" w:hAnsi="Arial"/>
          <w:i/>
          <w:sz w:val="28"/>
        </w:rPr>
        <w:t>na</w:t>
      </w:r>
      <w:proofErr w:type="gramEnd"/>
      <w:r>
        <w:rPr>
          <w:rFonts w:ascii="Arial" w:hAnsi="Arial"/>
          <w:i/>
          <w:sz w:val="28"/>
        </w:rPr>
        <w:t xml:space="preserve"> yo to oloba biyana mpona mosali ya programme akoma yango.</w:t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pStyle w:val="Heading3"/>
        <w:ind w:left="1" w:hanging="3"/>
        <w:rPr>
          <w:rFonts w:ascii="Arial" w:eastAsia="Arial" w:hAnsi="Arial" w:cs="Arial"/>
          <w:b w:val="0"/>
          <w:sz w:val="28"/>
          <w:szCs w:val="28"/>
        </w:rPr>
      </w:pPr>
      <w:r>
        <w:rPr>
          <w:rFonts w:ascii="Arial" w:hAnsi="Arial"/>
          <w:b w:val="0"/>
          <w:sz w:val="28"/>
        </w:rPr>
        <w:t>Mokolo ya lelo: _________________</w:t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</w:rPr>
        <w:t xml:space="preserve">Nkombo: </w:t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Lolenge ya malamu oyo </w:t>
      </w:r>
      <w:proofErr w:type="spellStart"/>
      <w:r>
        <w:rPr>
          <w:rFonts w:ascii="Arial" w:hAnsi="Arial"/>
          <w:sz w:val="28"/>
        </w:rPr>
        <w:t>tokoki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kocontacter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proofErr w:type="gramStart"/>
      <w:r>
        <w:rPr>
          <w:rFonts w:ascii="Arial" w:hAnsi="Arial"/>
          <w:sz w:val="28"/>
        </w:rPr>
        <w:t>yo</w:t>
      </w:r>
      <w:proofErr w:type="spellEnd"/>
      <w:r>
        <w:rPr>
          <w:rFonts w:ascii="Arial" w:hAnsi="Arial"/>
          <w:sz w:val="28"/>
        </w:rPr>
        <w:t>:</w:t>
      </w:r>
      <w:proofErr w:type="gramEnd"/>
      <w:r>
        <w:rPr>
          <w:rFonts w:ascii="Arial" w:hAnsi="Arial"/>
          <w:sz w:val="28"/>
        </w:rPr>
        <w:t xml:space="preserve"> </w:t>
      </w:r>
      <w:r w:rsidR="007F6589">
        <w:rPr>
          <w:rFonts w:ascii="Arial" w:hAnsi="Arial"/>
          <w:sz w:val="28"/>
        </w:rPr>
        <w:t>__________________</w:t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Ozali </w:t>
      </w:r>
      <w:proofErr w:type="gramStart"/>
      <w:r>
        <w:rPr>
          <w:rFonts w:ascii="Arial" w:hAnsi="Arial"/>
          <w:sz w:val="28"/>
        </w:rPr>
        <w:t>na</w:t>
      </w:r>
      <w:proofErr w:type="gramEnd"/>
      <w:r>
        <w:rPr>
          <w:rFonts w:ascii="Arial" w:hAnsi="Arial"/>
          <w:sz w:val="28"/>
        </w:rPr>
        <w:t xml:space="preserve"> matata ya lolenge nini? Ezali </w:t>
      </w:r>
      <w:proofErr w:type="gramStart"/>
      <w:r>
        <w:rPr>
          <w:rFonts w:ascii="Arial" w:hAnsi="Arial"/>
          <w:sz w:val="28"/>
        </w:rPr>
        <w:t>na</w:t>
      </w:r>
      <w:proofErr w:type="gramEnd"/>
      <w:r>
        <w:rPr>
          <w:rFonts w:ascii="Arial" w:hAnsi="Arial"/>
          <w:sz w:val="28"/>
        </w:rPr>
        <w:t xml:space="preserve"> moto, mibeko, to na mosali? </w:t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Mokolo ya likambo to ngonga oyo likambo oyo esalemaki ekomaki matata: </w:t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Oyo ezali matata </w:t>
      </w:r>
      <w:proofErr w:type="gramStart"/>
      <w:r>
        <w:rPr>
          <w:rFonts w:ascii="Arial" w:hAnsi="Arial"/>
          <w:sz w:val="28"/>
        </w:rPr>
        <w:t>na</w:t>
      </w:r>
      <w:proofErr w:type="gramEnd"/>
      <w:r>
        <w:rPr>
          <w:rFonts w:ascii="Arial" w:hAnsi="Arial"/>
          <w:sz w:val="28"/>
        </w:rPr>
        <w:t xml:space="preserve"> yo ya liboso kino ya likambo oyo? Soki </w:t>
      </w:r>
      <w:proofErr w:type="gramStart"/>
      <w:r>
        <w:rPr>
          <w:rFonts w:ascii="Arial" w:hAnsi="Arial"/>
          <w:sz w:val="28"/>
        </w:rPr>
        <w:t>te</w:t>
      </w:r>
      <w:proofErr w:type="gramEnd"/>
      <w:r>
        <w:rPr>
          <w:rFonts w:ascii="Arial" w:hAnsi="Arial"/>
          <w:sz w:val="28"/>
        </w:rPr>
        <w:t>, osalaki lapolo ya liboso ndenge nini? Eyano ezalaki nini?</w:t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Limbola </w:t>
      </w:r>
      <w:proofErr w:type="gramStart"/>
      <w:r>
        <w:rPr>
          <w:rFonts w:ascii="Arial" w:hAnsi="Arial"/>
          <w:sz w:val="28"/>
        </w:rPr>
        <w:t>na</w:t>
      </w:r>
      <w:proofErr w:type="gramEnd"/>
      <w:r>
        <w:rPr>
          <w:rFonts w:ascii="Arial" w:hAnsi="Arial"/>
          <w:sz w:val="28"/>
        </w:rPr>
        <w:t xml:space="preserve"> mokuse matata (tosengi okoma banote soki makasa misoso ezali):</w:t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Bapesi ngai kopi ya programme ya Processus ya Matata. Nazalaki </w:t>
      </w:r>
      <w:proofErr w:type="gramStart"/>
      <w:r>
        <w:rPr>
          <w:rFonts w:ascii="Arial" w:hAnsi="Arial"/>
          <w:sz w:val="28"/>
        </w:rPr>
        <w:t>na</w:t>
      </w:r>
      <w:proofErr w:type="gramEnd"/>
      <w:r>
        <w:rPr>
          <w:rFonts w:ascii="Arial" w:hAnsi="Arial"/>
          <w:sz w:val="28"/>
        </w:rPr>
        <w:t xml:space="preserve"> libaku ya kotuna mituna nazalaki na yango na processus oyo. </w:t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Sinyatire ya Moto Asali Lapolo ya Matata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</w:rPr>
        <w:t>Mokolo</w:t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Sinyatire ya Avoka to Mosali Mosusu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</w:rPr>
        <w:t>Mokolo</w:t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</w:rPr>
        <w:t>Sinyatie ya Superviseur ya Mosali to Direkter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</w:rPr>
        <w:t>Mokolo</w:t>
      </w:r>
    </w:p>
    <w:p w:rsidR="00E717D0" w:rsidRDefault="00E717D0">
      <w:pPr>
        <w:ind w:left="1" w:hanging="3"/>
        <w:rPr>
          <w:rFonts w:ascii="Arial" w:eastAsia="Arial" w:hAnsi="Arial" w:cs="Arial"/>
          <w:b/>
          <w:sz w:val="28"/>
          <w:szCs w:val="28"/>
        </w:rPr>
      </w:pPr>
    </w:p>
    <w:p w:rsidR="00E717D0" w:rsidRDefault="00E717D0">
      <w:pPr>
        <w:ind w:left="1" w:hanging="3"/>
        <w:rPr>
          <w:rFonts w:ascii="Arial" w:eastAsia="Arial" w:hAnsi="Arial" w:cs="Arial"/>
          <w:b/>
          <w:sz w:val="28"/>
          <w:szCs w:val="28"/>
        </w:rPr>
      </w:pP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>EYANO YA PROGRAMME:</w:t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hAnsi="Arial"/>
          <w:color w:val="000000"/>
          <w:sz w:val="28"/>
        </w:rPr>
        <w:t xml:space="preserve">Mokolo ya eyano: </w:t>
      </w:r>
      <w:r>
        <w:rPr>
          <w:rFonts w:ascii="Arial" w:hAnsi="Arial"/>
          <w:color w:val="000000"/>
          <w:sz w:val="28"/>
          <w:szCs w:val="28"/>
          <w:u w:val="single"/>
        </w:rPr>
        <w:tab/>
      </w:r>
      <w:r>
        <w:rPr>
          <w:rFonts w:ascii="Arial" w:hAnsi="Arial"/>
          <w:color w:val="000000"/>
          <w:sz w:val="28"/>
          <w:szCs w:val="28"/>
          <w:u w:val="single"/>
        </w:rPr>
        <w:tab/>
      </w:r>
      <w:r>
        <w:rPr>
          <w:rFonts w:ascii="Arial" w:hAnsi="Arial"/>
          <w:color w:val="000000"/>
          <w:sz w:val="28"/>
          <w:szCs w:val="28"/>
          <w:u w:val="single"/>
        </w:rPr>
        <w:tab/>
      </w:r>
      <w:r>
        <w:rPr>
          <w:rFonts w:ascii="Arial" w:hAnsi="Arial"/>
          <w:color w:val="000000"/>
          <w:sz w:val="28"/>
          <w:szCs w:val="28"/>
          <w:u w:val="single"/>
        </w:rPr>
        <w:tab/>
      </w:r>
      <w:r>
        <w:rPr>
          <w:rFonts w:ascii="Arial" w:hAnsi="Arial"/>
          <w:color w:val="000000"/>
          <w:sz w:val="28"/>
          <w:szCs w:val="28"/>
          <w:u w:val="single"/>
        </w:rPr>
        <w:tab/>
      </w:r>
      <w:r>
        <w:rPr>
          <w:rFonts w:ascii="Arial" w:hAnsi="Arial"/>
          <w:color w:val="000000"/>
          <w:sz w:val="28"/>
          <w:szCs w:val="28"/>
          <w:u w:val="single"/>
        </w:rPr>
        <w:tab/>
      </w:r>
      <w:r>
        <w:rPr>
          <w:rFonts w:ascii="Arial" w:hAnsi="Arial"/>
          <w:color w:val="000000"/>
          <w:sz w:val="28"/>
          <w:szCs w:val="28"/>
          <w:u w:val="single"/>
        </w:rPr>
        <w:tab/>
      </w:r>
      <w:r>
        <w:rPr>
          <w:rFonts w:ascii="Arial" w:hAnsi="Arial"/>
          <w:color w:val="000000"/>
          <w:sz w:val="28"/>
          <w:szCs w:val="28"/>
          <w:u w:val="single"/>
        </w:rPr>
        <w:tab/>
      </w:r>
      <w:r>
        <w:rPr>
          <w:rFonts w:ascii="Arial" w:hAnsi="Arial"/>
          <w:color w:val="000000"/>
          <w:sz w:val="28"/>
          <w:szCs w:val="28"/>
          <w:u w:val="single"/>
        </w:rPr>
        <w:tab/>
      </w:r>
    </w:p>
    <w:p w:rsidR="00E717D0" w:rsidRDefault="00E71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E717D0" w:rsidRDefault="00220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>Limbola eyano ya matata oyo osalaki lapolo, mpe bato nyonso oyo bazalaki kati ya likambo:</w:t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</w:p>
    <w:p w:rsidR="00E717D0" w:rsidRDefault="00220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 xml:space="preserve">Banote ya ekutanelo </w:t>
      </w:r>
      <w:proofErr w:type="gramStart"/>
      <w:r>
        <w:rPr>
          <w:rFonts w:ascii="Arial" w:hAnsi="Arial"/>
          <w:color w:val="000000"/>
          <w:sz w:val="28"/>
        </w:rPr>
        <w:t>na</w:t>
      </w:r>
      <w:proofErr w:type="gramEnd"/>
      <w:r>
        <w:rPr>
          <w:rFonts w:ascii="Arial" w:hAnsi="Arial"/>
          <w:color w:val="000000"/>
          <w:sz w:val="28"/>
        </w:rPr>
        <w:t xml:space="preserve"> bato ya programme:</w:t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Matambe misusu mpe ngonga ya kosala (li</w:t>
      </w:r>
      <w:proofErr w:type="gramStart"/>
      <w:r>
        <w:rPr>
          <w:rFonts w:ascii="Arial" w:hAnsi="Arial"/>
          <w:sz w:val="28"/>
        </w:rPr>
        <w:t>)makambo</w:t>
      </w:r>
      <w:proofErr w:type="gramEnd"/>
      <w:r>
        <w:rPr>
          <w:rFonts w:ascii="Arial" w:hAnsi="Arial"/>
          <w:sz w:val="28"/>
        </w:rPr>
        <w:t>:</w:t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>EKATELI YA NSUKA MPE EYANO:</w:t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>Limbola eyano ya nsuka mpe ndenge nini ya kobongisa likambo, mpona bato nyonso kati ya likambo:</w:t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Sinyatire ya Moto Asali Lapolo ya Matata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</w:rPr>
        <w:t>Mokolo</w:t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Sinyatire ya Avoka to Mosali Mosusu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</w:rPr>
        <w:t>Mokolo</w:t>
      </w:r>
    </w:p>
    <w:p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E717D0" w:rsidRDefault="00220684" w:rsidP="00416371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Sinyatire ya Superviseur ya Mosali to Diretere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</w:rPr>
        <w:t>Mokolo</w:t>
      </w:r>
    </w:p>
    <w:p w:rsidR="00E717D0" w:rsidRDefault="00220684">
      <w:pPr>
        <w:spacing w:line="276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lastRenderedPageBreak/>
        <w:t>Banimero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ya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Telefone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ya</w:t>
      </w:r>
      <w:proofErr w:type="spellEnd"/>
      <w:r>
        <w:rPr>
          <w:rFonts w:ascii="Arial" w:hAnsi="Arial"/>
          <w:sz w:val="28"/>
        </w:rPr>
        <w:t xml:space="preserve"> Ntina mpe ba coordonnée </w:t>
      </w:r>
    </w:p>
    <w:p w:rsidR="00E717D0" w:rsidRDefault="00220684">
      <w:pPr>
        <w:spacing w:line="276" w:lineRule="auto"/>
        <w:ind w:left="1" w:hanging="3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u w:val="single"/>
        </w:rPr>
        <w:t>Lisanga</w:t>
      </w:r>
    </w:p>
    <w:p w:rsidR="00E717D0" w:rsidRDefault="00220684">
      <w:pPr>
        <w:numPr>
          <w:ilvl w:val="0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[Lisanga] Nimero ya Mbalakata/Nimero ya 24-heure: </w:t>
      </w:r>
    </w:p>
    <w:p w:rsidR="00E717D0" w:rsidRDefault="00220684">
      <w:pPr>
        <w:numPr>
          <w:ilvl w:val="0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Avoka na yo </w:t>
      </w:r>
    </w:p>
    <w:p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Nkombo: </w:t>
      </w:r>
    </w:p>
    <w:p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Telefone: </w:t>
      </w:r>
    </w:p>
    <w:p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Email: </w:t>
      </w:r>
    </w:p>
    <w:p w:rsidR="00E717D0" w:rsidRDefault="00220684">
      <w:pPr>
        <w:numPr>
          <w:ilvl w:val="0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Mokambi ya Esika ya Kofanda </w:t>
      </w:r>
    </w:p>
    <w:p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Nkombo: </w:t>
      </w:r>
    </w:p>
    <w:p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Telefone: </w:t>
      </w:r>
    </w:p>
    <w:p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Email: </w:t>
      </w:r>
    </w:p>
    <w:p w:rsidR="00E717D0" w:rsidRDefault="00220684">
      <w:pPr>
        <w:numPr>
          <w:ilvl w:val="0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Diretere ya Esika ya Kofanda </w:t>
      </w:r>
    </w:p>
    <w:p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Nkombo: </w:t>
      </w:r>
    </w:p>
    <w:p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Telefone: </w:t>
      </w:r>
    </w:p>
    <w:p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Email: </w:t>
      </w:r>
    </w:p>
    <w:p w:rsidR="00E717D0" w:rsidRDefault="00220684">
      <w:pPr>
        <w:numPr>
          <w:ilvl w:val="0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Mokambi ya Misala</w:t>
      </w:r>
    </w:p>
    <w:p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Nkombo: </w:t>
      </w:r>
    </w:p>
    <w:p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Telefone: </w:t>
      </w:r>
    </w:p>
    <w:p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Email: </w:t>
      </w:r>
    </w:p>
    <w:p w:rsidR="00E717D0" w:rsidRDefault="00E717D0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  <w:u w:val="single"/>
        </w:rPr>
        <w:t>Makambo Etali Ndako</w:t>
      </w:r>
      <w:r>
        <w:rPr>
          <w:rFonts w:ascii="Arial" w:hAnsi="Arial"/>
          <w:sz w:val="28"/>
          <w:szCs w:val="28"/>
        </w:rPr>
        <w:t xml:space="preserve"> </w:t>
      </w:r>
    </w:p>
    <w:p w:rsidR="00E717D0" w:rsidRDefault="00E717D0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>
      <w:pPr>
        <w:numPr>
          <w:ilvl w:val="0"/>
          <w:numId w:val="4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Bobongisi to maintenance</w:t>
      </w:r>
    </w:p>
    <w:p w:rsidR="00E717D0" w:rsidRDefault="00220684">
      <w:pPr>
        <w:numPr>
          <w:ilvl w:val="1"/>
          <w:numId w:val="4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Telefone </w:t>
      </w:r>
    </w:p>
    <w:p w:rsidR="00E717D0" w:rsidRDefault="00220684">
      <w:pPr>
        <w:numPr>
          <w:ilvl w:val="1"/>
          <w:numId w:val="4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Email</w:t>
      </w:r>
    </w:p>
    <w:p w:rsidR="00E717D0" w:rsidRDefault="00220684">
      <w:pPr>
        <w:numPr>
          <w:ilvl w:val="0"/>
          <w:numId w:val="4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Nkolo Ndako </w:t>
      </w:r>
    </w:p>
    <w:p w:rsidR="00E717D0" w:rsidRDefault="00220684">
      <w:pPr>
        <w:numPr>
          <w:ilvl w:val="1"/>
          <w:numId w:val="4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Telefone </w:t>
      </w:r>
    </w:p>
    <w:p w:rsidR="00E717D0" w:rsidRDefault="00220684">
      <w:pPr>
        <w:numPr>
          <w:ilvl w:val="1"/>
          <w:numId w:val="4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Email </w:t>
      </w:r>
    </w:p>
    <w:p w:rsidR="00E717D0" w:rsidRDefault="00220684">
      <w:pPr>
        <w:spacing w:line="276" w:lineRule="auto"/>
        <w:ind w:left="1" w:hanging="3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Biloko ya communauté </w:t>
      </w:r>
    </w:p>
    <w:p w:rsidR="00E717D0" w:rsidRDefault="00E717D0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 w:rsidP="00416371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Ntango ya Mbalakata Benga: 9-1-1 </w:t>
      </w:r>
    </w:p>
    <w:p w:rsidR="00E717D0" w:rsidRDefault="00220684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Departema ya Polisi mpona Mbalakata-te: </w:t>
      </w:r>
    </w:p>
    <w:p w:rsidR="00E717D0" w:rsidRDefault="00E717D0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E717D0" w:rsidRDefault="00220684" w:rsidP="007F6589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highlight w:val="yellow"/>
        </w:rPr>
        <w:t>[Misusu?]</w:t>
      </w:r>
      <w:bookmarkStart w:id="0" w:name="_GoBack"/>
      <w:bookmarkEnd w:id="0"/>
    </w:p>
    <w:sectPr w:rsidR="00E717D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B9" w:rsidRDefault="00683DB9">
      <w:pPr>
        <w:spacing w:line="240" w:lineRule="auto"/>
        <w:ind w:left="0" w:hanging="2"/>
      </w:pPr>
      <w:r>
        <w:separator/>
      </w:r>
    </w:p>
  </w:endnote>
  <w:endnote w:type="continuationSeparator" w:id="0">
    <w:p w:rsidR="00683DB9" w:rsidRDefault="00683D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D0" w:rsidRDefault="00E717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0C" w:rsidRPr="004260C9" w:rsidRDefault="00F76A0C" w:rsidP="00F76A0C">
    <w:pPr>
      <w:ind w:left="0" w:right="154" w:hanging="2"/>
      <w:rPr>
        <w:sz w:val="18"/>
        <w:szCs w:val="18"/>
      </w:rPr>
    </w:pPr>
    <w:r>
      <w:rPr>
        <w:sz w:val="18"/>
      </w:rPr>
      <w:t>Mosala oyo esungami na Don No. 2017-TA-AX-K070 epesami na Biro ya Kotelemela Kobeta Basi, ya Departma ya Kosambisa ya États-Unis. Likanisi, makambo tomoni, mpe maloba ya nsuka to toli oyo emonisami na mokanda oyo, na manaka ya likita, to na biloko, ezali oyo ya (ba</w:t>
    </w:r>
    <w:proofErr w:type="gramStart"/>
    <w:r>
      <w:rPr>
        <w:sz w:val="18"/>
      </w:rPr>
      <w:t>)nkolo</w:t>
    </w:r>
    <w:proofErr w:type="gramEnd"/>
    <w:r>
      <w:rPr>
        <w:sz w:val="18"/>
      </w:rPr>
      <w:t xml:space="preserve"> mpe ezali te kolakisa makanisi ya Departema ya BKosambisa.</w:t>
    </w:r>
  </w:p>
  <w:p w:rsidR="00E717D0" w:rsidRPr="00F76A0C" w:rsidRDefault="00E717D0" w:rsidP="00F76A0C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D0" w:rsidRDefault="00E717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B9" w:rsidRDefault="00683DB9">
      <w:pPr>
        <w:spacing w:line="240" w:lineRule="auto"/>
        <w:ind w:left="0" w:hanging="2"/>
      </w:pPr>
      <w:r>
        <w:separator/>
      </w:r>
    </w:p>
  </w:footnote>
  <w:footnote w:type="continuationSeparator" w:id="0">
    <w:p w:rsidR="00683DB9" w:rsidRDefault="00683DB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D0" w:rsidRDefault="00E717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D0" w:rsidRDefault="00E717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D0" w:rsidRDefault="00E717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65A"/>
    <w:multiLevelType w:val="multilevel"/>
    <w:tmpl w:val="BC4E7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BD03ED"/>
    <w:multiLevelType w:val="multilevel"/>
    <w:tmpl w:val="81260D1C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59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66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73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81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88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95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102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1098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13641A2"/>
    <w:multiLevelType w:val="multilevel"/>
    <w:tmpl w:val="601C7262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B728DF"/>
    <w:multiLevelType w:val="multilevel"/>
    <w:tmpl w:val="73ACEC68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66B327E"/>
    <w:multiLevelType w:val="multilevel"/>
    <w:tmpl w:val="99AE2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B534DB"/>
    <w:multiLevelType w:val="multilevel"/>
    <w:tmpl w:val="DB5CF91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D0"/>
    <w:rsid w:val="00220684"/>
    <w:rsid w:val="00416371"/>
    <w:rsid w:val="005D754B"/>
    <w:rsid w:val="00683DB9"/>
    <w:rsid w:val="007F6589"/>
    <w:rsid w:val="00B73916"/>
    <w:rsid w:val="00E24E8F"/>
    <w:rsid w:val="00E717D0"/>
    <w:rsid w:val="00F7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4E18"/>
  <w15:docId w15:val="{43D962F7-CBE3-1F4C-B2F2-AA0BBF56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rPr>
      <w:rFonts w:ascii="CG Omega" w:hAnsi="CG Omega"/>
      <w:sz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qFormat/>
    <w:rPr>
      <w:rFonts w:ascii="Courier New" w:hAnsi="Courier New"/>
      <w:sz w:val="20"/>
    </w:rPr>
  </w:style>
  <w:style w:type="character" w:customStyle="1" w:styleId="PlainTextChar">
    <w:name w:val="Plain Text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4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19.png"/><Relationship Id="rId22" Type="http://schemas.openxmlformats.org/officeDocument/2006/relationships/image" Target="media/image3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/sAGmRFxoYkbYxOLoJ4dR4SIAw==">AMUW2mXa4FH5Y+7fuB2gUj9+12MMR1EPrZRnHf6A89DTakbAF2/86UGEMd30obmvY5631iEC/J59Ftn7Q5I7IsMt0r4aFdkEUxQ1ZzLrqOimEoXXnJz6K38=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admin</cp:lastModifiedBy>
  <cp:revision>5</cp:revision>
  <dcterms:created xsi:type="dcterms:W3CDTF">2020-11-01T02:12:00Z</dcterms:created>
  <dcterms:modified xsi:type="dcterms:W3CDTF">2023-04-07T10:04:00Z</dcterms:modified>
</cp:coreProperties>
</file>